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73B" w:rsidRPr="00FA3A88" w:rsidRDefault="00C1473B" w:rsidP="00FA3A88">
      <w:pPr>
        <w:jc w:val="center"/>
        <w:rPr>
          <w:b/>
        </w:rPr>
      </w:pPr>
      <w:r w:rsidRPr="00FA3A88">
        <w:rPr>
          <w:b/>
        </w:rPr>
        <w:t>BIO / EES</w:t>
      </w:r>
      <w:r w:rsidR="00AA35ED">
        <w:rPr>
          <w:b/>
        </w:rPr>
        <w:t xml:space="preserve"> / EGY</w:t>
      </w:r>
      <w:r w:rsidRPr="00FA3A88">
        <w:rPr>
          <w:b/>
        </w:rPr>
        <w:t xml:space="preserve"> 105 – Energy in Our World</w:t>
      </w:r>
    </w:p>
    <w:p w:rsidR="00C1473B" w:rsidRPr="00FA3A88" w:rsidRDefault="00260EA3" w:rsidP="003A30D8">
      <w:pPr>
        <w:jc w:val="center"/>
        <w:rPr>
          <w:b/>
        </w:rPr>
      </w:pPr>
      <w:r>
        <w:rPr>
          <w:b/>
        </w:rPr>
        <w:t xml:space="preserve">Outline </w:t>
      </w:r>
      <w:r w:rsidR="003A30D8">
        <w:rPr>
          <w:b/>
        </w:rPr>
        <w:t xml:space="preserve">for </w:t>
      </w:r>
      <w:r w:rsidR="00893B7D">
        <w:rPr>
          <w:b/>
        </w:rPr>
        <w:t>Topic</w:t>
      </w:r>
      <w:r w:rsidR="00247284">
        <w:rPr>
          <w:b/>
        </w:rPr>
        <w:t xml:space="preserve"> 5</w:t>
      </w:r>
      <w:r w:rsidR="00893B7D">
        <w:rPr>
          <w:b/>
        </w:rPr>
        <w:t xml:space="preserve"> – </w:t>
      </w:r>
      <w:r w:rsidR="00247284">
        <w:rPr>
          <w:b/>
        </w:rPr>
        <w:t>Force and Energy</w:t>
      </w:r>
    </w:p>
    <w:p w:rsidR="0000060C" w:rsidRPr="005D5C80" w:rsidRDefault="0000060C" w:rsidP="005D5C80">
      <w:pPr>
        <w:rPr>
          <w:color w:val="FF0000"/>
        </w:rPr>
      </w:pPr>
    </w:p>
    <w:p w:rsidR="00BA6315" w:rsidRDefault="007C3AD2" w:rsidP="00E27DE8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>Momentum = Mass x V</w:t>
      </w:r>
      <w:r w:rsidR="000473D5" w:rsidRPr="009B31CC">
        <w:rPr>
          <w:color w:val="FF0000"/>
        </w:rPr>
        <w:t>elocity</w:t>
      </w:r>
    </w:p>
    <w:p w:rsidR="00BA6315" w:rsidRDefault="00BA6315" w:rsidP="00BA6315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00060C" w:rsidRDefault="0000060C" w:rsidP="00BA6315">
      <w:pPr>
        <w:rPr>
          <w:color w:val="FF0000"/>
        </w:rPr>
      </w:pPr>
    </w:p>
    <w:p w:rsidR="00E27DE8" w:rsidRPr="00BA6315" w:rsidRDefault="00E27DE8" w:rsidP="00BA6315">
      <w:pPr>
        <w:rPr>
          <w:color w:val="FF0000"/>
        </w:rPr>
      </w:pPr>
    </w:p>
    <w:p w:rsidR="00BA6315" w:rsidRDefault="00E27DE8" w:rsidP="00E27DE8">
      <w:pPr>
        <w:pStyle w:val="ListParagraph"/>
        <w:numPr>
          <w:ilvl w:val="0"/>
          <w:numId w:val="5"/>
        </w:numPr>
      </w:pPr>
      <w:r>
        <w:t>Force</w:t>
      </w:r>
    </w:p>
    <w:p w:rsidR="00E27DE8" w:rsidRDefault="00E27DE8" w:rsidP="00BA6315"/>
    <w:p w:rsidR="00BA6315" w:rsidRDefault="007C3AD2" w:rsidP="00E27DE8">
      <w:pPr>
        <w:pStyle w:val="ListParagraph"/>
        <w:numPr>
          <w:ilvl w:val="1"/>
          <w:numId w:val="5"/>
        </w:numPr>
        <w:rPr>
          <w:color w:val="FF0000"/>
        </w:rPr>
      </w:pPr>
      <w:r>
        <w:rPr>
          <w:color w:val="FF0000"/>
        </w:rPr>
        <w:t>Force = Mass x A</w:t>
      </w:r>
      <w:r w:rsidR="000473D5" w:rsidRPr="00D361F6">
        <w:rPr>
          <w:color w:val="FF0000"/>
        </w:rPr>
        <w:t>cceleration</w:t>
      </w:r>
    </w:p>
    <w:p w:rsidR="00BA6315" w:rsidRDefault="00BA6315" w:rsidP="00BA6315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D361F6" w:rsidRPr="00BA6315" w:rsidRDefault="00D361F6" w:rsidP="00BA6315">
      <w:pPr>
        <w:rPr>
          <w:color w:val="FF0000"/>
        </w:rPr>
      </w:pPr>
    </w:p>
    <w:p w:rsidR="005D5C80" w:rsidRDefault="005D5C80" w:rsidP="005D5C80">
      <w:pPr>
        <w:pStyle w:val="ListParagraph"/>
        <w:numPr>
          <w:ilvl w:val="1"/>
          <w:numId w:val="5"/>
        </w:numPr>
      </w:pPr>
      <w:r>
        <w:t>Units of measure – especially know the Newton</w:t>
      </w:r>
    </w:p>
    <w:p w:rsidR="005D5C80" w:rsidRDefault="005D5C80" w:rsidP="005D5C80">
      <w:pPr>
        <w:ind w:left="1080"/>
      </w:pPr>
    </w:p>
    <w:p w:rsidR="005D5C80" w:rsidRDefault="005D5C80" w:rsidP="005D5C80">
      <w:pPr>
        <w:ind w:left="1080"/>
      </w:pPr>
    </w:p>
    <w:p w:rsidR="005D5C80" w:rsidRDefault="005D5C80" w:rsidP="005D5C80">
      <w:pPr>
        <w:ind w:left="1080"/>
      </w:pPr>
    </w:p>
    <w:p w:rsidR="00BA6315" w:rsidRDefault="00D361F6" w:rsidP="00E27DE8">
      <w:pPr>
        <w:pStyle w:val="ListParagraph"/>
        <w:numPr>
          <w:ilvl w:val="1"/>
          <w:numId w:val="5"/>
        </w:numPr>
      </w:pPr>
      <w:r w:rsidRPr="00D361F6">
        <w:t>Alternative expressions include</w:t>
      </w:r>
    </w:p>
    <w:p w:rsidR="00D361F6" w:rsidRPr="00D361F6" w:rsidRDefault="00D361F6" w:rsidP="00BA6315"/>
    <w:p w:rsidR="005D5C80" w:rsidRDefault="005D5C80" w:rsidP="005D5C80">
      <w:pPr>
        <w:pStyle w:val="ListParagraph"/>
        <w:numPr>
          <w:ilvl w:val="2"/>
          <w:numId w:val="5"/>
        </w:numPr>
        <w:rPr>
          <w:color w:val="FF0000"/>
        </w:rPr>
      </w:pPr>
      <w:r>
        <w:rPr>
          <w:color w:val="FF0000"/>
        </w:rPr>
        <w:t>Mass = Force / Acceleration</w:t>
      </w:r>
    </w:p>
    <w:p w:rsidR="005D5C80" w:rsidRDefault="005D5C80" w:rsidP="005D5C80">
      <w:pPr>
        <w:rPr>
          <w:color w:val="FF0000"/>
        </w:rPr>
      </w:pPr>
    </w:p>
    <w:p w:rsidR="005D5C80" w:rsidRDefault="005D5C80" w:rsidP="005D5C80">
      <w:pPr>
        <w:rPr>
          <w:color w:val="FF0000"/>
        </w:rPr>
      </w:pPr>
    </w:p>
    <w:p w:rsidR="005D5C80" w:rsidRPr="005D5C80" w:rsidRDefault="005D5C80" w:rsidP="005D5C80">
      <w:pPr>
        <w:rPr>
          <w:color w:val="FF0000"/>
        </w:rPr>
      </w:pPr>
    </w:p>
    <w:p w:rsidR="00BA6315" w:rsidRDefault="007C3AD2" w:rsidP="00D361F6">
      <w:pPr>
        <w:pStyle w:val="ListParagraph"/>
        <w:numPr>
          <w:ilvl w:val="2"/>
          <w:numId w:val="5"/>
        </w:numPr>
        <w:rPr>
          <w:color w:val="FF0000"/>
        </w:rPr>
      </w:pPr>
      <w:r>
        <w:rPr>
          <w:color w:val="FF0000"/>
        </w:rPr>
        <w:t>Acceleration = Force / M</w:t>
      </w:r>
      <w:r w:rsidR="00D361F6">
        <w:rPr>
          <w:color w:val="FF0000"/>
        </w:rPr>
        <w:t>ass</w:t>
      </w:r>
    </w:p>
    <w:p w:rsidR="00BA6315" w:rsidRDefault="00BA6315" w:rsidP="00BA6315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BA6315" w:rsidRDefault="00BA6315" w:rsidP="00BA6315"/>
    <w:p w:rsidR="00D361F6" w:rsidRDefault="00D361F6" w:rsidP="00BA6315"/>
    <w:p w:rsidR="00E62942" w:rsidRDefault="005D5C80" w:rsidP="00E27DE8">
      <w:pPr>
        <w:pStyle w:val="ListParagraph"/>
        <w:numPr>
          <w:ilvl w:val="1"/>
          <w:numId w:val="5"/>
        </w:numPr>
      </w:pPr>
      <w:r>
        <w:t>Sample problem</w:t>
      </w:r>
      <w:r w:rsidR="00E62942">
        <w:t xml:space="preserve"> 1</w:t>
      </w:r>
    </w:p>
    <w:p w:rsidR="00E62942" w:rsidRDefault="00E62942" w:rsidP="00E62942"/>
    <w:p w:rsidR="00E62942" w:rsidRDefault="00E62942" w:rsidP="00E62942"/>
    <w:p w:rsidR="00E62942" w:rsidRDefault="00E62942" w:rsidP="00E62942"/>
    <w:p w:rsidR="00E62942" w:rsidRDefault="00E62942" w:rsidP="00E62942"/>
    <w:p w:rsidR="00E62942" w:rsidRDefault="00E62942" w:rsidP="00E62942"/>
    <w:p w:rsidR="005D5C80" w:rsidRDefault="00E62942" w:rsidP="00E27DE8">
      <w:pPr>
        <w:pStyle w:val="ListParagraph"/>
        <w:numPr>
          <w:ilvl w:val="1"/>
          <w:numId w:val="5"/>
        </w:numPr>
      </w:pPr>
      <w:r>
        <w:t>Sample problem 2</w:t>
      </w:r>
    </w:p>
    <w:p w:rsidR="005D5C80" w:rsidRDefault="005D5C80" w:rsidP="005D5C80"/>
    <w:p w:rsidR="00E62942" w:rsidRDefault="00E62942" w:rsidP="005D5C80"/>
    <w:p w:rsidR="005D5C80" w:rsidRDefault="005D5C80" w:rsidP="005D5C80"/>
    <w:p w:rsidR="005D5C80" w:rsidRDefault="005D5C80" w:rsidP="005D5C80"/>
    <w:p w:rsidR="005D5C80" w:rsidRDefault="005D5C80" w:rsidP="005D5C80"/>
    <w:p w:rsidR="00BA6315" w:rsidRDefault="00D361F6" w:rsidP="00E27DE8">
      <w:pPr>
        <w:pStyle w:val="ListParagraph"/>
        <w:numPr>
          <w:ilvl w:val="1"/>
          <w:numId w:val="5"/>
        </w:numPr>
      </w:pPr>
      <w:r>
        <w:t xml:space="preserve">Understand the concept of “net force” as given in pp. </w:t>
      </w:r>
      <w:r w:rsidR="00D555B9">
        <w:t>30-34</w:t>
      </w:r>
      <w:r>
        <w:t xml:space="preserve"> of your text.</w:t>
      </w:r>
    </w:p>
    <w:p w:rsidR="00BA6315" w:rsidRDefault="00BA6315" w:rsidP="00BA6315"/>
    <w:p w:rsidR="00E62942" w:rsidRDefault="00E62942" w:rsidP="00BA6315"/>
    <w:p w:rsidR="00E62942" w:rsidRDefault="00E62942" w:rsidP="00BA6315"/>
    <w:p w:rsidR="00E62942" w:rsidRDefault="00E62942" w:rsidP="00BA6315"/>
    <w:p w:rsidR="00BA6315" w:rsidRDefault="00BA6315" w:rsidP="00BA6315"/>
    <w:p w:rsidR="00E27DE8" w:rsidRDefault="00E27DE8" w:rsidP="00BA6315"/>
    <w:p w:rsidR="00E2076B" w:rsidRDefault="00E62942" w:rsidP="00E27DE8">
      <w:pPr>
        <w:pStyle w:val="ListParagraph"/>
        <w:numPr>
          <w:ilvl w:val="0"/>
          <w:numId w:val="5"/>
        </w:numPr>
      </w:pPr>
      <w:r>
        <w:lastRenderedPageBreak/>
        <w:t xml:space="preserve">Mass vs </w:t>
      </w:r>
      <w:r w:rsidR="000473D5">
        <w:t>Weight</w:t>
      </w:r>
    </w:p>
    <w:p w:rsidR="00E27DE8" w:rsidRDefault="00E27DE8" w:rsidP="00E2076B"/>
    <w:p w:rsidR="00E62942" w:rsidRDefault="00E62942" w:rsidP="00E27DE8">
      <w:pPr>
        <w:pStyle w:val="ListParagraph"/>
        <w:numPr>
          <w:ilvl w:val="1"/>
          <w:numId w:val="5"/>
        </w:numPr>
      </w:pPr>
      <w:r>
        <w:t>Definition of mass</w:t>
      </w:r>
    </w:p>
    <w:p w:rsidR="00E62942" w:rsidRDefault="00E62942" w:rsidP="00E62942"/>
    <w:p w:rsidR="00E62942" w:rsidRDefault="00E62942" w:rsidP="00E62942"/>
    <w:p w:rsidR="00E62942" w:rsidRDefault="00E62942" w:rsidP="00E62942">
      <w:pPr>
        <w:pStyle w:val="ListParagraph"/>
        <w:ind w:left="1440"/>
      </w:pPr>
    </w:p>
    <w:p w:rsidR="00E62942" w:rsidRDefault="00E62942" w:rsidP="00E27DE8">
      <w:pPr>
        <w:pStyle w:val="ListParagraph"/>
        <w:numPr>
          <w:ilvl w:val="1"/>
          <w:numId w:val="5"/>
        </w:numPr>
      </w:pPr>
      <w:r>
        <w:t>Definition of weight</w:t>
      </w:r>
    </w:p>
    <w:p w:rsidR="00E62942" w:rsidRDefault="00E62942" w:rsidP="00E62942"/>
    <w:p w:rsidR="00E62942" w:rsidRDefault="00E62942" w:rsidP="00E62942">
      <w:pPr>
        <w:pStyle w:val="ListParagraph"/>
        <w:numPr>
          <w:ilvl w:val="2"/>
          <w:numId w:val="5"/>
        </w:numPr>
      </w:pPr>
      <w:r>
        <w:t>Relationship to gravity</w:t>
      </w:r>
    </w:p>
    <w:p w:rsidR="00E62942" w:rsidRDefault="00E62942" w:rsidP="00E62942">
      <w:pPr>
        <w:pStyle w:val="ListParagraph"/>
        <w:ind w:left="1440"/>
      </w:pPr>
    </w:p>
    <w:p w:rsidR="00E62942" w:rsidRDefault="00E62942" w:rsidP="00E62942">
      <w:pPr>
        <w:pStyle w:val="ListParagraph"/>
        <w:ind w:left="1440"/>
      </w:pPr>
    </w:p>
    <w:p w:rsidR="00E62942" w:rsidRDefault="00E62942" w:rsidP="00E62942">
      <w:pPr>
        <w:pStyle w:val="ListParagraph"/>
        <w:ind w:left="1440"/>
      </w:pPr>
    </w:p>
    <w:p w:rsidR="00E62942" w:rsidRDefault="00E62942" w:rsidP="00E62942">
      <w:pPr>
        <w:pStyle w:val="ListParagraph"/>
        <w:ind w:left="1440"/>
      </w:pPr>
    </w:p>
    <w:p w:rsidR="00E2076B" w:rsidRDefault="000473D5" w:rsidP="00E62942">
      <w:pPr>
        <w:pStyle w:val="ListParagraph"/>
        <w:numPr>
          <w:ilvl w:val="2"/>
          <w:numId w:val="5"/>
        </w:numPr>
      </w:pPr>
      <w:r>
        <w:t>Relationship to force</w:t>
      </w:r>
    </w:p>
    <w:p w:rsidR="00E62942" w:rsidRDefault="00E62942" w:rsidP="00E2076B"/>
    <w:p w:rsidR="00E2076B" w:rsidRDefault="00E2076B" w:rsidP="00E2076B"/>
    <w:p w:rsidR="00E2076B" w:rsidRDefault="00E2076B" w:rsidP="00E2076B"/>
    <w:p w:rsidR="008D3E70" w:rsidRDefault="008D3E70" w:rsidP="00E2076B"/>
    <w:p w:rsidR="00E2076B" w:rsidRDefault="008D3E70" w:rsidP="00E27DE8">
      <w:pPr>
        <w:pStyle w:val="ListParagraph"/>
        <w:numPr>
          <w:ilvl w:val="1"/>
          <w:numId w:val="5"/>
        </w:numPr>
        <w:rPr>
          <w:color w:val="FF0000"/>
        </w:rPr>
      </w:pPr>
      <w:r w:rsidRPr="007C3AD2">
        <w:rPr>
          <w:color w:val="FF0000"/>
        </w:rPr>
        <w:t>Unit of measure</w:t>
      </w:r>
      <w:r w:rsidR="00E236C5" w:rsidRPr="007C3AD2">
        <w:rPr>
          <w:color w:val="FF0000"/>
        </w:rPr>
        <w:t xml:space="preserve"> (1 lb = 4.45 N)</w:t>
      </w:r>
    </w:p>
    <w:p w:rsidR="00E27DE8" w:rsidRPr="00E2076B" w:rsidRDefault="00E27DE8" w:rsidP="00E2076B">
      <w:pPr>
        <w:rPr>
          <w:color w:val="FF0000"/>
        </w:rPr>
      </w:pPr>
    </w:p>
    <w:p w:rsidR="00E2076B" w:rsidRDefault="003F3CBB" w:rsidP="00E27DE8">
      <w:pPr>
        <w:pStyle w:val="ListParagraph"/>
        <w:numPr>
          <w:ilvl w:val="0"/>
          <w:numId w:val="5"/>
        </w:numPr>
      </w:pPr>
      <w:r>
        <w:t>Newton’s laws of motion</w:t>
      </w:r>
    </w:p>
    <w:p w:rsidR="003F3CBB" w:rsidRDefault="003F3CBB" w:rsidP="00E2076B"/>
    <w:p w:rsidR="00E2076B" w:rsidRDefault="00E62942" w:rsidP="003F3CBB">
      <w:pPr>
        <w:pStyle w:val="ListParagraph"/>
        <w:numPr>
          <w:ilvl w:val="1"/>
          <w:numId w:val="7"/>
        </w:numPr>
      </w:pPr>
      <w:r>
        <w:t xml:space="preserve">First law - </w:t>
      </w:r>
    </w:p>
    <w:p w:rsidR="00E2076B" w:rsidRDefault="00E2076B" w:rsidP="00E2076B"/>
    <w:p w:rsidR="00E2076B" w:rsidRDefault="00E2076B" w:rsidP="00E2076B"/>
    <w:p w:rsidR="00E2076B" w:rsidRDefault="00E2076B" w:rsidP="00E2076B"/>
    <w:p w:rsidR="003F3CBB" w:rsidRDefault="003F3CBB" w:rsidP="00E2076B"/>
    <w:p w:rsidR="00E2076B" w:rsidRDefault="00E62942" w:rsidP="003F3CBB">
      <w:pPr>
        <w:pStyle w:val="ListParagraph"/>
        <w:numPr>
          <w:ilvl w:val="1"/>
          <w:numId w:val="7"/>
        </w:numPr>
      </w:pPr>
      <w:r>
        <w:t xml:space="preserve">Second law – </w:t>
      </w:r>
    </w:p>
    <w:p w:rsidR="00E2076B" w:rsidRDefault="00E2076B" w:rsidP="00E2076B"/>
    <w:p w:rsidR="00E2076B" w:rsidRDefault="00E2076B" w:rsidP="00E2076B"/>
    <w:p w:rsidR="00E2076B" w:rsidRDefault="00E2076B" w:rsidP="00E2076B"/>
    <w:p w:rsidR="003F3CBB" w:rsidRDefault="003F3CBB" w:rsidP="00E2076B"/>
    <w:p w:rsidR="003F3CBB" w:rsidRDefault="00E62942" w:rsidP="00E62942">
      <w:pPr>
        <w:pStyle w:val="ListParagraph"/>
        <w:numPr>
          <w:ilvl w:val="1"/>
          <w:numId w:val="7"/>
        </w:numPr>
      </w:pPr>
      <w:r>
        <w:t xml:space="preserve">Third law – </w:t>
      </w:r>
    </w:p>
    <w:p w:rsidR="00E27DE8" w:rsidRDefault="00E27DE8" w:rsidP="00E27DE8"/>
    <w:p w:rsidR="00E2076B" w:rsidRDefault="00E2076B" w:rsidP="00B74781"/>
    <w:p w:rsidR="00E2076B" w:rsidRDefault="00E2076B" w:rsidP="00B74781"/>
    <w:p w:rsidR="00E2076B" w:rsidRDefault="00E2076B" w:rsidP="00B74781"/>
    <w:p w:rsidR="00F7334E" w:rsidRDefault="003F3CBB" w:rsidP="00B74781">
      <w:r>
        <w:t>Energy</w:t>
      </w:r>
      <w:r w:rsidR="00FF707E">
        <w:t xml:space="preserve"> and power</w:t>
      </w:r>
    </w:p>
    <w:p w:rsidR="00B74781" w:rsidRDefault="00B74781" w:rsidP="00B74781"/>
    <w:p w:rsidR="00F7334E" w:rsidRDefault="00E27DE8" w:rsidP="00B74781">
      <w:pPr>
        <w:pStyle w:val="ListParagraph"/>
        <w:numPr>
          <w:ilvl w:val="0"/>
          <w:numId w:val="9"/>
        </w:numPr>
      </w:pPr>
      <w:r>
        <w:t>Energy defined</w:t>
      </w:r>
    </w:p>
    <w:p w:rsidR="00E27DE8" w:rsidRDefault="00E27DE8" w:rsidP="00F7334E"/>
    <w:p w:rsidR="00F7334E" w:rsidRDefault="00E27DE8" w:rsidP="00E27DE8">
      <w:pPr>
        <w:pStyle w:val="ListParagraph"/>
        <w:numPr>
          <w:ilvl w:val="1"/>
          <w:numId w:val="9"/>
        </w:numPr>
        <w:rPr>
          <w:color w:val="FF0000"/>
        </w:rPr>
      </w:pPr>
      <w:r w:rsidRPr="00681BD0">
        <w:rPr>
          <w:color w:val="FF0000"/>
        </w:rPr>
        <w:t xml:space="preserve">Energy = </w:t>
      </w:r>
      <w:r w:rsidR="00681BD0" w:rsidRPr="00681BD0">
        <w:rPr>
          <w:color w:val="FF0000"/>
        </w:rPr>
        <w:t>F</w:t>
      </w:r>
      <w:r w:rsidRPr="00681BD0">
        <w:rPr>
          <w:color w:val="FF0000"/>
        </w:rPr>
        <w:t>orce</w:t>
      </w:r>
      <w:r w:rsidR="00681BD0" w:rsidRPr="00681BD0">
        <w:rPr>
          <w:color w:val="FF0000"/>
        </w:rPr>
        <w:t xml:space="preserve"> x Distance</w:t>
      </w:r>
    </w:p>
    <w:p w:rsidR="00F7334E" w:rsidRDefault="00F7334E" w:rsidP="00F7334E">
      <w:pPr>
        <w:rPr>
          <w:color w:val="FF0000"/>
        </w:rPr>
      </w:pPr>
    </w:p>
    <w:p w:rsidR="00E27DE8" w:rsidRPr="00F7334E" w:rsidRDefault="00E27DE8" w:rsidP="00F7334E">
      <w:pPr>
        <w:rPr>
          <w:color w:val="FF0000"/>
        </w:rPr>
      </w:pPr>
    </w:p>
    <w:p w:rsidR="00F7334E" w:rsidRDefault="00E27DE8" w:rsidP="00E27DE8">
      <w:pPr>
        <w:pStyle w:val="ListParagraph"/>
        <w:numPr>
          <w:ilvl w:val="1"/>
          <w:numId w:val="9"/>
        </w:numPr>
      </w:pPr>
      <w:r>
        <w:t>Units of measure</w:t>
      </w:r>
    </w:p>
    <w:p w:rsidR="00F7334E" w:rsidRDefault="00F7334E" w:rsidP="00F7334E"/>
    <w:p w:rsidR="00F7334E" w:rsidRDefault="00F7334E" w:rsidP="00F7334E"/>
    <w:p w:rsidR="00B74781" w:rsidRDefault="00B74781" w:rsidP="00F7334E"/>
    <w:p w:rsidR="001A0562" w:rsidRDefault="00FF707E" w:rsidP="00B74781">
      <w:pPr>
        <w:pStyle w:val="ListParagraph"/>
        <w:numPr>
          <w:ilvl w:val="0"/>
          <w:numId w:val="9"/>
        </w:numPr>
      </w:pPr>
      <w:r>
        <w:lastRenderedPageBreak/>
        <w:t>Potential energy (PE)</w:t>
      </w:r>
    </w:p>
    <w:p w:rsidR="00FF707E" w:rsidRDefault="00FF707E" w:rsidP="001A0562"/>
    <w:p w:rsidR="001A0562" w:rsidRDefault="001A0562" w:rsidP="00FF707E">
      <w:pPr>
        <w:pStyle w:val="ListParagraph"/>
        <w:numPr>
          <w:ilvl w:val="1"/>
          <w:numId w:val="9"/>
        </w:numPr>
      </w:pPr>
      <w:r>
        <w:t>Definition</w:t>
      </w:r>
    </w:p>
    <w:p w:rsidR="001A0562" w:rsidRDefault="001A0562" w:rsidP="001A0562"/>
    <w:p w:rsidR="001A0562" w:rsidRDefault="001A0562" w:rsidP="001A0562"/>
    <w:p w:rsidR="001A0562" w:rsidRDefault="00FF707E" w:rsidP="001A0562">
      <w:pPr>
        <w:pStyle w:val="ListParagraph"/>
        <w:numPr>
          <w:ilvl w:val="1"/>
          <w:numId w:val="9"/>
        </w:numPr>
      </w:pPr>
      <w:r>
        <w:t>Examples</w:t>
      </w:r>
    </w:p>
    <w:p w:rsidR="001A0562" w:rsidRDefault="001A0562" w:rsidP="001A0562"/>
    <w:p w:rsidR="001A0562" w:rsidRDefault="001A0562" w:rsidP="001A0562">
      <w:pPr>
        <w:pStyle w:val="ListParagraph"/>
        <w:numPr>
          <w:ilvl w:val="2"/>
          <w:numId w:val="9"/>
        </w:numPr>
      </w:pPr>
      <w:r>
        <w:t>Objects placed at elevation</w:t>
      </w:r>
    </w:p>
    <w:p w:rsidR="001A0562" w:rsidRDefault="001A0562" w:rsidP="001A0562"/>
    <w:p w:rsidR="001A0562" w:rsidRDefault="001A0562" w:rsidP="001A0562"/>
    <w:p w:rsidR="001A0562" w:rsidRDefault="001A0562" w:rsidP="001A0562"/>
    <w:p w:rsidR="001A0562" w:rsidRDefault="001A0562" w:rsidP="001A0562">
      <w:pPr>
        <w:pStyle w:val="ListParagraph"/>
        <w:numPr>
          <w:ilvl w:val="2"/>
          <w:numId w:val="9"/>
        </w:numPr>
      </w:pPr>
      <w:r>
        <w:t>Objects placed at mechanical tension</w:t>
      </w:r>
    </w:p>
    <w:p w:rsidR="001A0562" w:rsidRDefault="001A0562" w:rsidP="001A0562"/>
    <w:p w:rsidR="001A0562" w:rsidRDefault="001A0562" w:rsidP="001A0562"/>
    <w:p w:rsidR="001A0562" w:rsidRDefault="001A0562" w:rsidP="001A0562"/>
    <w:p w:rsidR="001A0562" w:rsidRDefault="001A0562" w:rsidP="001A0562">
      <w:pPr>
        <w:pStyle w:val="ListParagraph"/>
        <w:numPr>
          <w:ilvl w:val="2"/>
          <w:numId w:val="9"/>
        </w:numPr>
      </w:pPr>
      <w:r>
        <w:t>Chemical bond energy</w:t>
      </w:r>
    </w:p>
    <w:p w:rsidR="001A0562" w:rsidRDefault="001A0562" w:rsidP="001A0562"/>
    <w:p w:rsidR="001A0562" w:rsidRDefault="001A0562" w:rsidP="001A0562"/>
    <w:p w:rsidR="001A0562" w:rsidRDefault="001A0562" w:rsidP="001A0562"/>
    <w:p w:rsidR="00FF707E" w:rsidRDefault="00FF707E" w:rsidP="001A0562"/>
    <w:p w:rsidR="001A0562" w:rsidRDefault="00FF707E" w:rsidP="00FF707E">
      <w:pPr>
        <w:pStyle w:val="ListParagraph"/>
        <w:numPr>
          <w:ilvl w:val="1"/>
          <w:numId w:val="9"/>
        </w:numPr>
      </w:pPr>
      <w:r>
        <w:t>Formula for PE due to elevation</w:t>
      </w:r>
    </w:p>
    <w:p w:rsidR="00FF707E" w:rsidRDefault="00FF707E" w:rsidP="001A0562"/>
    <w:p w:rsidR="00B661A8" w:rsidRDefault="00FF707E" w:rsidP="00FF707E">
      <w:pPr>
        <w:pStyle w:val="ListParagraph"/>
        <w:numPr>
          <w:ilvl w:val="2"/>
          <w:numId w:val="9"/>
        </w:numPr>
        <w:rPr>
          <w:color w:val="FF0000"/>
        </w:rPr>
      </w:pPr>
      <w:r w:rsidRPr="00681BD0">
        <w:rPr>
          <w:color w:val="FF0000"/>
        </w:rPr>
        <w:t xml:space="preserve">PE = </w:t>
      </w:r>
      <w:proofErr w:type="spellStart"/>
      <w:r w:rsidRPr="00681BD0">
        <w:rPr>
          <w:color w:val="FF0000"/>
        </w:rPr>
        <w:t>mgh</w:t>
      </w:r>
      <w:proofErr w:type="spellEnd"/>
      <w:r w:rsidRPr="00681BD0">
        <w:rPr>
          <w:color w:val="FF0000"/>
        </w:rPr>
        <w:t xml:space="preserve"> = weight x height</w:t>
      </w:r>
    </w:p>
    <w:p w:rsidR="001A0562" w:rsidRDefault="001A0562" w:rsidP="00B661A8">
      <w:pPr>
        <w:rPr>
          <w:color w:val="FF0000"/>
        </w:rPr>
      </w:pPr>
    </w:p>
    <w:p w:rsidR="001A0562" w:rsidRDefault="001A0562" w:rsidP="00B661A8">
      <w:pPr>
        <w:rPr>
          <w:color w:val="FF0000"/>
        </w:rPr>
      </w:pPr>
    </w:p>
    <w:p w:rsidR="00FF707E" w:rsidRPr="00B661A8" w:rsidRDefault="00FF707E" w:rsidP="00B661A8">
      <w:pPr>
        <w:rPr>
          <w:color w:val="FF0000"/>
        </w:rPr>
      </w:pPr>
    </w:p>
    <w:p w:rsidR="00B108C7" w:rsidRDefault="00FF707E" w:rsidP="00FF707E">
      <w:pPr>
        <w:pStyle w:val="ListParagraph"/>
        <w:numPr>
          <w:ilvl w:val="0"/>
          <w:numId w:val="9"/>
        </w:numPr>
      </w:pPr>
      <w:r>
        <w:t>Kinetic energy (KE)</w:t>
      </w:r>
    </w:p>
    <w:p w:rsidR="00FF707E" w:rsidRDefault="00FF707E" w:rsidP="00B108C7"/>
    <w:p w:rsidR="00B108C7" w:rsidRDefault="00B108C7" w:rsidP="00FF707E">
      <w:pPr>
        <w:pStyle w:val="ListParagraph"/>
        <w:numPr>
          <w:ilvl w:val="1"/>
          <w:numId w:val="9"/>
        </w:numPr>
      </w:pPr>
      <w:r>
        <w:t>Definition</w:t>
      </w:r>
    </w:p>
    <w:p w:rsidR="00B108C7" w:rsidRDefault="00B108C7" w:rsidP="00B108C7"/>
    <w:p w:rsidR="00B108C7" w:rsidRDefault="00B108C7" w:rsidP="00B108C7"/>
    <w:p w:rsidR="00B108C7" w:rsidRDefault="00B108C7" w:rsidP="00B108C7"/>
    <w:p w:rsidR="00B108C7" w:rsidRDefault="00B108C7" w:rsidP="00B108C7">
      <w:pPr>
        <w:pStyle w:val="ListParagraph"/>
        <w:numPr>
          <w:ilvl w:val="1"/>
          <w:numId w:val="9"/>
        </w:numPr>
      </w:pPr>
      <w:r>
        <w:t>Examples</w:t>
      </w:r>
    </w:p>
    <w:p w:rsidR="00B108C7" w:rsidRDefault="00B108C7" w:rsidP="00B108C7">
      <w:pPr>
        <w:pStyle w:val="ListParagraph"/>
        <w:ind w:left="1440"/>
      </w:pPr>
    </w:p>
    <w:p w:rsidR="00FF707E" w:rsidRDefault="00FF707E" w:rsidP="00B108C7"/>
    <w:p w:rsidR="00D555B9" w:rsidRDefault="00D555B9" w:rsidP="00B108C7"/>
    <w:p w:rsidR="00B108C7" w:rsidRDefault="00FF707E" w:rsidP="00FF707E">
      <w:pPr>
        <w:pStyle w:val="ListParagraph"/>
        <w:numPr>
          <w:ilvl w:val="1"/>
          <w:numId w:val="9"/>
        </w:numPr>
      </w:pPr>
      <w:r>
        <w:t>Formula</w:t>
      </w:r>
    </w:p>
    <w:p w:rsidR="00FF707E" w:rsidRDefault="00FF707E" w:rsidP="00B108C7"/>
    <w:p w:rsidR="00B108C7" w:rsidRPr="00B108C7" w:rsidRDefault="00FF707E" w:rsidP="00FF707E">
      <w:pPr>
        <w:pStyle w:val="ListParagraph"/>
        <w:numPr>
          <w:ilvl w:val="2"/>
          <w:numId w:val="9"/>
        </w:numPr>
        <w:rPr>
          <w:color w:val="FF0000"/>
        </w:rPr>
      </w:pPr>
      <w:r w:rsidRPr="00681BD0">
        <w:rPr>
          <w:color w:val="FF0000"/>
        </w:rPr>
        <w:t>KE = ½ m v</w:t>
      </w:r>
      <w:r w:rsidRPr="00681BD0">
        <w:rPr>
          <w:color w:val="FF0000"/>
          <w:vertAlign w:val="superscript"/>
        </w:rPr>
        <w:t>2</w:t>
      </w:r>
    </w:p>
    <w:p w:rsidR="00B108C7" w:rsidRDefault="00B108C7" w:rsidP="00B108C7">
      <w:pPr>
        <w:pStyle w:val="ListParagraph"/>
        <w:ind w:left="2160"/>
        <w:rPr>
          <w:color w:val="FF0000"/>
          <w:vertAlign w:val="superscript"/>
        </w:rPr>
      </w:pPr>
    </w:p>
    <w:p w:rsidR="00B108C7" w:rsidRDefault="00B108C7" w:rsidP="00B108C7">
      <w:pPr>
        <w:pStyle w:val="ListParagraph"/>
        <w:ind w:left="2160"/>
        <w:rPr>
          <w:color w:val="FF0000"/>
        </w:rPr>
      </w:pPr>
    </w:p>
    <w:p w:rsidR="00FF707E" w:rsidRPr="00681BD0" w:rsidRDefault="00FF707E" w:rsidP="00B108C7">
      <w:pPr>
        <w:pStyle w:val="ListParagraph"/>
        <w:ind w:left="2160"/>
        <w:rPr>
          <w:color w:val="FF0000"/>
        </w:rPr>
      </w:pPr>
    </w:p>
    <w:p w:rsidR="00B108C7" w:rsidRDefault="00FF707E" w:rsidP="00FF707E">
      <w:pPr>
        <w:pStyle w:val="ListParagraph"/>
        <w:numPr>
          <w:ilvl w:val="0"/>
          <w:numId w:val="9"/>
        </w:numPr>
      </w:pPr>
      <w:r>
        <w:t>Power</w:t>
      </w:r>
    </w:p>
    <w:p w:rsidR="00FF707E" w:rsidRDefault="00FF707E" w:rsidP="00B108C7"/>
    <w:p w:rsidR="00B108C7" w:rsidRDefault="00FF707E" w:rsidP="00FF707E">
      <w:pPr>
        <w:pStyle w:val="ListParagraph"/>
        <w:numPr>
          <w:ilvl w:val="1"/>
          <w:numId w:val="9"/>
        </w:numPr>
      </w:pPr>
      <w:r>
        <w:t>Definition</w:t>
      </w:r>
    </w:p>
    <w:p w:rsidR="00FF707E" w:rsidRDefault="00FF707E" w:rsidP="00B108C7"/>
    <w:p w:rsidR="00B108C7" w:rsidRDefault="00FF707E" w:rsidP="00FF707E">
      <w:pPr>
        <w:pStyle w:val="ListParagraph"/>
        <w:numPr>
          <w:ilvl w:val="2"/>
          <w:numId w:val="9"/>
        </w:numPr>
        <w:rPr>
          <w:color w:val="FF0000"/>
        </w:rPr>
      </w:pPr>
      <w:r w:rsidRPr="00681BD0">
        <w:rPr>
          <w:color w:val="FF0000"/>
        </w:rPr>
        <w:t>Power = energy / time</w:t>
      </w:r>
    </w:p>
    <w:p w:rsidR="00B108C7" w:rsidRDefault="00B108C7" w:rsidP="00B108C7">
      <w:pPr>
        <w:rPr>
          <w:color w:val="FF0000"/>
        </w:rPr>
      </w:pPr>
    </w:p>
    <w:p w:rsidR="00FF707E" w:rsidRPr="00B108C7" w:rsidRDefault="00FF707E" w:rsidP="00B108C7">
      <w:pPr>
        <w:rPr>
          <w:color w:val="FF0000"/>
        </w:rPr>
      </w:pPr>
    </w:p>
    <w:p w:rsidR="00B108C7" w:rsidRDefault="00FF707E" w:rsidP="00FF707E">
      <w:pPr>
        <w:pStyle w:val="ListParagraph"/>
        <w:numPr>
          <w:ilvl w:val="1"/>
          <w:numId w:val="9"/>
        </w:numPr>
      </w:pPr>
      <w:r>
        <w:t>Units of measure</w:t>
      </w:r>
      <w:r w:rsidR="002C06F5">
        <w:t xml:space="preserve"> (know what a watt is)</w:t>
      </w:r>
    </w:p>
    <w:p w:rsidR="00B108C7" w:rsidRDefault="00B108C7" w:rsidP="00B108C7"/>
    <w:p w:rsidR="00B108C7" w:rsidRDefault="00B108C7" w:rsidP="00B108C7"/>
    <w:p w:rsidR="00FF707E" w:rsidRDefault="00FF707E" w:rsidP="00B108C7"/>
    <w:p w:rsidR="00B108C7" w:rsidRDefault="00FF707E" w:rsidP="00FF707E">
      <w:pPr>
        <w:pStyle w:val="ListParagraph"/>
        <w:numPr>
          <w:ilvl w:val="1"/>
          <w:numId w:val="9"/>
        </w:numPr>
      </w:pPr>
      <w:r>
        <w:t>Relationship to kilowatt hour</w:t>
      </w:r>
    </w:p>
    <w:p w:rsidR="00B108C7" w:rsidRDefault="00B108C7" w:rsidP="00B108C7"/>
    <w:p w:rsidR="00B108C7" w:rsidRDefault="00B108C7" w:rsidP="00B108C7"/>
    <w:p w:rsidR="00B108C7" w:rsidRDefault="00B108C7" w:rsidP="00B108C7"/>
    <w:p w:rsidR="00B108C7" w:rsidRPr="00B108C7" w:rsidRDefault="00B108C7" w:rsidP="00FF707E">
      <w:pPr>
        <w:pStyle w:val="ListParagraph"/>
        <w:numPr>
          <w:ilvl w:val="1"/>
          <w:numId w:val="9"/>
        </w:numPr>
        <w:rPr>
          <w:color w:val="FF0000"/>
        </w:rPr>
      </w:pPr>
      <w:r w:rsidRPr="00B108C7">
        <w:rPr>
          <w:color w:val="FF0000"/>
        </w:rPr>
        <w:t>Energy = Power x time</w:t>
      </w:r>
    </w:p>
    <w:p w:rsidR="00B108C7" w:rsidRDefault="00B108C7" w:rsidP="00B108C7"/>
    <w:p w:rsidR="00196D8B" w:rsidRDefault="00196D8B" w:rsidP="0068067E"/>
    <w:p w:rsidR="0068067E" w:rsidRDefault="0068067E" w:rsidP="0068067E"/>
    <w:p w:rsidR="00196D8B" w:rsidRDefault="0068067E" w:rsidP="0068067E">
      <w:pPr>
        <w:pStyle w:val="ListParagraph"/>
        <w:ind w:left="0"/>
      </w:pPr>
      <w:r>
        <w:t>Textbook readings</w:t>
      </w:r>
    </w:p>
    <w:p w:rsidR="0068067E" w:rsidRDefault="0068067E" w:rsidP="0068067E">
      <w:pPr>
        <w:pStyle w:val="ListParagraph"/>
        <w:ind w:left="0"/>
      </w:pPr>
    </w:p>
    <w:p w:rsidR="00196D8B" w:rsidRDefault="0068067E" w:rsidP="0068067E">
      <w:pPr>
        <w:pStyle w:val="ListParagraph"/>
        <w:numPr>
          <w:ilvl w:val="0"/>
          <w:numId w:val="12"/>
        </w:numPr>
      </w:pPr>
      <w:r>
        <w:t xml:space="preserve">How does automotive fuel efficiency vary according to speed?  (see </w:t>
      </w:r>
      <w:r w:rsidR="00D555B9">
        <w:t xml:space="preserve">Focus </w:t>
      </w:r>
      <w:r>
        <w:t xml:space="preserve">on </w:t>
      </w:r>
      <w:r w:rsidR="00D555B9">
        <w:t xml:space="preserve">2.1 on </w:t>
      </w:r>
      <w:r>
        <w:t xml:space="preserve">p. </w:t>
      </w:r>
      <w:r w:rsidR="00D555B9">
        <w:t>35</w:t>
      </w:r>
      <w:r>
        <w:t>)</w:t>
      </w:r>
    </w:p>
    <w:p w:rsidR="00196D8B" w:rsidRDefault="00196D8B" w:rsidP="00196D8B"/>
    <w:p w:rsidR="00196D8B" w:rsidRDefault="00196D8B" w:rsidP="00196D8B"/>
    <w:p w:rsidR="0068067E" w:rsidRDefault="0068067E" w:rsidP="00196D8B"/>
    <w:p w:rsidR="00196D8B" w:rsidRDefault="0068067E" w:rsidP="0068067E">
      <w:pPr>
        <w:pStyle w:val="ListParagraph"/>
        <w:numPr>
          <w:ilvl w:val="0"/>
          <w:numId w:val="12"/>
        </w:numPr>
      </w:pPr>
      <w:r>
        <w:t>How do fuel taxes in the U.S. compare to those of other industrialized countries</w:t>
      </w:r>
      <w:r w:rsidR="00D555B9">
        <w:t xml:space="preserve"> (see p. 36)</w:t>
      </w:r>
      <w:r>
        <w:t>?</w:t>
      </w:r>
    </w:p>
    <w:p w:rsidR="00196D8B" w:rsidRDefault="00196D8B" w:rsidP="00196D8B"/>
    <w:p w:rsidR="00196D8B" w:rsidRDefault="00196D8B" w:rsidP="00196D8B"/>
    <w:p w:rsidR="0068067E" w:rsidRDefault="0068067E" w:rsidP="00196D8B"/>
    <w:p w:rsidR="004E41C7" w:rsidRDefault="0068067E" w:rsidP="00D555B9">
      <w:pPr>
        <w:pStyle w:val="ListParagraph"/>
        <w:numPr>
          <w:ilvl w:val="0"/>
          <w:numId w:val="12"/>
        </w:numPr>
      </w:pPr>
      <w:r>
        <w:t xml:space="preserve">Figure </w:t>
      </w:r>
      <w:r w:rsidR="00D555B9">
        <w:t>2.15 (p. 44).  Interpret the three images relative to Newton’s three laws of motion.</w:t>
      </w:r>
    </w:p>
    <w:sectPr w:rsidR="004E41C7" w:rsidSect="002C06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96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5C5B" w:rsidRDefault="00A95C5B">
      <w:r>
        <w:separator/>
      </w:r>
    </w:p>
  </w:endnote>
  <w:endnote w:type="continuationSeparator" w:id="0">
    <w:p w:rsidR="00A95C5B" w:rsidRDefault="00A95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757F" w:rsidRDefault="000575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757F" w:rsidRDefault="000575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757F" w:rsidRDefault="000575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5C5B" w:rsidRDefault="00A95C5B">
      <w:r>
        <w:separator/>
      </w:r>
    </w:p>
  </w:footnote>
  <w:footnote w:type="continuationSeparator" w:id="0">
    <w:p w:rsidR="00A95C5B" w:rsidRDefault="00A95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757F" w:rsidRDefault="000575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08C7" w:rsidRDefault="00B108C7" w:rsidP="00E2076B">
    <w:pPr>
      <w:pStyle w:val="Header"/>
      <w:tabs>
        <w:tab w:val="clear" w:pos="4320"/>
        <w:tab w:val="clear" w:pos="8640"/>
        <w:tab w:val="left" w:pos="8370"/>
      </w:tabs>
    </w:pPr>
    <w:r>
      <w:t xml:space="preserve">EGY 105: </w:t>
    </w:r>
    <w:r w:rsidR="00033C26">
      <w:t xml:space="preserve">Outline Notes: Lecture 5 – Force, Energy, and </w:t>
    </w:r>
    <w:r w:rsidR="00033C26">
      <w:t>Power</w:t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6D8B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757F" w:rsidRDefault="000575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2130E"/>
    <w:multiLevelType w:val="hybridMultilevel"/>
    <w:tmpl w:val="0812F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455610">
    <w:abstractNumId w:val="11"/>
  </w:num>
  <w:num w:numId="2" w16cid:durableId="1886409759">
    <w:abstractNumId w:val="9"/>
  </w:num>
  <w:num w:numId="3" w16cid:durableId="1349478092">
    <w:abstractNumId w:val="12"/>
  </w:num>
  <w:num w:numId="4" w16cid:durableId="1037319632">
    <w:abstractNumId w:val="3"/>
  </w:num>
  <w:num w:numId="5" w16cid:durableId="1410465848">
    <w:abstractNumId w:val="7"/>
  </w:num>
  <w:num w:numId="6" w16cid:durableId="963534419">
    <w:abstractNumId w:val="0"/>
  </w:num>
  <w:num w:numId="7" w16cid:durableId="1521896079">
    <w:abstractNumId w:val="2"/>
  </w:num>
  <w:num w:numId="8" w16cid:durableId="1032456905">
    <w:abstractNumId w:val="8"/>
  </w:num>
  <w:num w:numId="9" w16cid:durableId="2016420057">
    <w:abstractNumId w:val="1"/>
  </w:num>
  <w:num w:numId="10" w16cid:durableId="1708681309">
    <w:abstractNumId w:val="10"/>
  </w:num>
  <w:num w:numId="11" w16cid:durableId="627276646">
    <w:abstractNumId w:val="4"/>
  </w:num>
  <w:num w:numId="12" w16cid:durableId="1017388294">
    <w:abstractNumId w:val="6"/>
  </w:num>
  <w:num w:numId="13" w16cid:durableId="14774576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73B"/>
    <w:rsid w:val="0000060C"/>
    <w:rsid w:val="00033C26"/>
    <w:rsid w:val="000429D6"/>
    <w:rsid w:val="000448DA"/>
    <w:rsid w:val="00045FF0"/>
    <w:rsid w:val="000473D5"/>
    <w:rsid w:val="0005757F"/>
    <w:rsid w:val="000A75AE"/>
    <w:rsid w:val="000C3FE4"/>
    <w:rsid w:val="000C67CD"/>
    <w:rsid w:val="000F5D90"/>
    <w:rsid w:val="001406F6"/>
    <w:rsid w:val="00156500"/>
    <w:rsid w:val="001756FB"/>
    <w:rsid w:val="00182A85"/>
    <w:rsid w:val="00182F38"/>
    <w:rsid w:val="00196D8B"/>
    <w:rsid w:val="001A0562"/>
    <w:rsid w:val="001B7537"/>
    <w:rsid w:val="00222B19"/>
    <w:rsid w:val="00237884"/>
    <w:rsid w:val="00247284"/>
    <w:rsid w:val="0024785C"/>
    <w:rsid w:val="00260EA3"/>
    <w:rsid w:val="0028799B"/>
    <w:rsid w:val="002C06F5"/>
    <w:rsid w:val="00304359"/>
    <w:rsid w:val="00322FC9"/>
    <w:rsid w:val="00323F96"/>
    <w:rsid w:val="003244B6"/>
    <w:rsid w:val="003703F4"/>
    <w:rsid w:val="003A2BDC"/>
    <w:rsid w:val="003A30D8"/>
    <w:rsid w:val="003D2690"/>
    <w:rsid w:val="003F3CBB"/>
    <w:rsid w:val="004A1402"/>
    <w:rsid w:val="004E41C7"/>
    <w:rsid w:val="00551264"/>
    <w:rsid w:val="005635EC"/>
    <w:rsid w:val="0057191D"/>
    <w:rsid w:val="005777AF"/>
    <w:rsid w:val="005A1557"/>
    <w:rsid w:val="005B726A"/>
    <w:rsid w:val="005D5C80"/>
    <w:rsid w:val="005E4A4D"/>
    <w:rsid w:val="005F0232"/>
    <w:rsid w:val="006374DC"/>
    <w:rsid w:val="0068067E"/>
    <w:rsid w:val="00681BD0"/>
    <w:rsid w:val="00701F40"/>
    <w:rsid w:val="007554A6"/>
    <w:rsid w:val="007C3AD2"/>
    <w:rsid w:val="00802B3F"/>
    <w:rsid w:val="00850E5B"/>
    <w:rsid w:val="00893B7D"/>
    <w:rsid w:val="008B6194"/>
    <w:rsid w:val="008D3E70"/>
    <w:rsid w:val="008F1397"/>
    <w:rsid w:val="008F3A3B"/>
    <w:rsid w:val="00920275"/>
    <w:rsid w:val="00963840"/>
    <w:rsid w:val="009718F1"/>
    <w:rsid w:val="00992C24"/>
    <w:rsid w:val="009B1B01"/>
    <w:rsid w:val="009B31CC"/>
    <w:rsid w:val="00A50BAC"/>
    <w:rsid w:val="00A55C0E"/>
    <w:rsid w:val="00A95C5B"/>
    <w:rsid w:val="00AA35ED"/>
    <w:rsid w:val="00AB38E8"/>
    <w:rsid w:val="00AD740B"/>
    <w:rsid w:val="00B02FCA"/>
    <w:rsid w:val="00B108C7"/>
    <w:rsid w:val="00B13D3D"/>
    <w:rsid w:val="00B45036"/>
    <w:rsid w:val="00B661A8"/>
    <w:rsid w:val="00B74781"/>
    <w:rsid w:val="00B92B42"/>
    <w:rsid w:val="00B973F5"/>
    <w:rsid w:val="00BA1E50"/>
    <w:rsid w:val="00BA6315"/>
    <w:rsid w:val="00BE533E"/>
    <w:rsid w:val="00C1473B"/>
    <w:rsid w:val="00C3737E"/>
    <w:rsid w:val="00C83200"/>
    <w:rsid w:val="00C8469B"/>
    <w:rsid w:val="00C85A48"/>
    <w:rsid w:val="00CD0894"/>
    <w:rsid w:val="00D012F7"/>
    <w:rsid w:val="00D06782"/>
    <w:rsid w:val="00D112D4"/>
    <w:rsid w:val="00D361F6"/>
    <w:rsid w:val="00D555B9"/>
    <w:rsid w:val="00D71286"/>
    <w:rsid w:val="00DB36A3"/>
    <w:rsid w:val="00DF0C34"/>
    <w:rsid w:val="00E0019B"/>
    <w:rsid w:val="00E2076B"/>
    <w:rsid w:val="00E236C5"/>
    <w:rsid w:val="00E27DE8"/>
    <w:rsid w:val="00E37E14"/>
    <w:rsid w:val="00E46843"/>
    <w:rsid w:val="00E62942"/>
    <w:rsid w:val="00E9503B"/>
    <w:rsid w:val="00F33F08"/>
    <w:rsid w:val="00F42834"/>
    <w:rsid w:val="00F42850"/>
    <w:rsid w:val="00F7334E"/>
    <w:rsid w:val="00F86535"/>
    <w:rsid w:val="00F96E01"/>
    <w:rsid w:val="00FA3A88"/>
    <w:rsid w:val="00FD534F"/>
    <w:rsid w:val="00FF70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E4FF0"/>
  <w15:docId w15:val="{0F73CA12-88C4-B544-B3B7-71C27AA0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37E"/>
  </w:style>
  <w:style w:type="paragraph" w:styleId="Footer">
    <w:name w:val="footer"/>
    <w:basedOn w:val="Normal"/>
    <w:link w:val="Foot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215</Words>
  <Characters>1231</Characters>
  <Application>Microsoft Office Word</Application>
  <DocSecurity>0</DocSecurity>
  <Lines>10</Lines>
  <Paragraphs>2</Paragraphs>
  <ScaleCrop>false</ScaleCrop>
  <Company>Wilkes-University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13</cp:revision>
  <dcterms:created xsi:type="dcterms:W3CDTF">2021-08-25T16:02:00Z</dcterms:created>
  <dcterms:modified xsi:type="dcterms:W3CDTF">2024-09-09T21:26:00Z</dcterms:modified>
</cp:coreProperties>
</file>