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6814" w:rsidRPr="003F6760" w:rsidRDefault="00256814" w:rsidP="00256814">
      <w:pPr>
        <w:jc w:val="center"/>
        <w:rPr>
          <w:b/>
        </w:rPr>
      </w:pPr>
      <w:r w:rsidRPr="003F6760">
        <w:rPr>
          <w:b/>
        </w:rPr>
        <w:t>EGY 105 – Energy in Our World</w:t>
      </w:r>
    </w:p>
    <w:p w:rsidR="00256814" w:rsidRPr="00D42179" w:rsidRDefault="00F3479A" w:rsidP="00256814">
      <w:pPr>
        <w:jc w:val="center"/>
        <w:rPr>
          <w:b/>
        </w:rPr>
      </w:pPr>
      <w:r>
        <w:rPr>
          <w:b/>
        </w:rPr>
        <w:t>20</w:t>
      </w:r>
      <w:r w:rsidR="00256814">
        <w:rPr>
          <w:b/>
        </w:rPr>
        <w:t>.  Outline for Solar Power</w:t>
      </w:r>
    </w:p>
    <w:p w:rsidR="00256814" w:rsidRDefault="00256814" w:rsidP="00781FB6">
      <w:pPr>
        <w:contextualSpacing/>
      </w:pPr>
    </w:p>
    <w:p w:rsidR="00C72B5E" w:rsidRDefault="00781FB6" w:rsidP="00781FB6">
      <w:pPr>
        <w:pStyle w:val="ListParagraph"/>
        <w:numPr>
          <w:ilvl w:val="0"/>
          <w:numId w:val="1"/>
        </w:numPr>
        <w:ind w:left="360" w:hanging="360"/>
      </w:pPr>
      <w:r>
        <w:t>Introduction</w:t>
      </w:r>
    </w:p>
    <w:p w:rsidR="00781FB6" w:rsidRDefault="00781FB6" w:rsidP="00C72B5E"/>
    <w:p w:rsidR="00C72B5E" w:rsidRDefault="00781FB6" w:rsidP="00781FB6">
      <w:pPr>
        <w:pStyle w:val="ListParagraph"/>
        <w:numPr>
          <w:ilvl w:val="1"/>
          <w:numId w:val="1"/>
        </w:numPr>
        <w:ind w:left="720"/>
      </w:pPr>
      <w:r>
        <w:t>World solar budget</w:t>
      </w:r>
    </w:p>
    <w:p w:rsidR="00781FB6" w:rsidRDefault="00781FB6" w:rsidP="00C72B5E"/>
    <w:p w:rsidR="00C72B5E" w:rsidRDefault="00781FB6" w:rsidP="00C72B5E">
      <w:pPr>
        <w:pStyle w:val="ListParagraph"/>
        <w:numPr>
          <w:ilvl w:val="3"/>
          <w:numId w:val="1"/>
        </w:numPr>
        <w:ind w:left="1080"/>
      </w:pPr>
      <w:r>
        <w:t>Proportion that doesn’t reach earth’s surface vs proportion that does.</w:t>
      </w:r>
    </w:p>
    <w:p w:rsidR="00256814" w:rsidRDefault="00256814" w:rsidP="00C72B5E">
      <w:pPr>
        <w:pStyle w:val="ListParagraph"/>
        <w:ind w:left="1080"/>
      </w:pPr>
    </w:p>
    <w:p w:rsidR="00C72B5E" w:rsidRDefault="00C72B5E" w:rsidP="00C72B5E">
      <w:pPr>
        <w:pStyle w:val="ListParagraph"/>
        <w:ind w:left="1080"/>
      </w:pPr>
    </w:p>
    <w:p w:rsidR="00C72B5E" w:rsidRDefault="00781FB6" w:rsidP="00C72B5E">
      <w:pPr>
        <w:pStyle w:val="ListParagraph"/>
        <w:numPr>
          <w:ilvl w:val="3"/>
          <w:numId w:val="1"/>
        </w:numPr>
        <w:ind w:left="1080"/>
      </w:pPr>
      <w:r>
        <w:t>Solar energy availability vs demand</w:t>
      </w:r>
    </w:p>
    <w:p w:rsidR="00781FB6" w:rsidRDefault="00781FB6" w:rsidP="00C72B5E"/>
    <w:p w:rsidR="00C72B5E" w:rsidRDefault="00781FB6" w:rsidP="00781FB6">
      <w:pPr>
        <w:pStyle w:val="ListParagraph"/>
        <w:numPr>
          <w:ilvl w:val="4"/>
          <w:numId w:val="1"/>
        </w:numPr>
        <w:ind w:left="1440"/>
      </w:pPr>
      <w:r>
        <w:t>Total incoming (3850 ZJ / year)</w:t>
      </w:r>
    </w:p>
    <w:p w:rsidR="00C72B5E" w:rsidRDefault="00C72B5E" w:rsidP="00C72B5E"/>
    <w:p w:rsidR="00256814" w:rsidRDefault="00256814" w:rsidP="00C72B5E"/>
    <w:p w:rsidR="00781FB6" w:rsidRDefault="00781FB6" w:rsidP="00C72B5E"/>
    <w:p w:rsidR="00C72B5E" w:rsidRDefault="00781FB6" w:rsidP="00781FB6">
      <w:pPr>
        <w:pStyle w:val="ListParagraph"/>
        <w:numPr>
          <w:ilvl w:val="4"/>
          <w:numId w:val="1"/>
        </w:numPr>
        <w:ind w:left="1440"/>
      </w:pPr>
      <w:r>
        <w:t>Worldwide energy consumption (0.</w:t>
      </w:r>
      <w:r w:rsidR="00DC439B">
        <w:t>62</w:t>
      </w:r>
      <w:r>
        <w:t xml:space="preserve"> ZJ/year)</w:t>
      </w:r>
    </w:p>
    <w:p w:rsidR="00C72B5E" w:rsidRDefault="00C72B5E" w:rsidP="00C72B5E"/>
    <w:p w:rsidR="00256814" w:rsidRDefault="00256814" w:rsidP="00C72B5E"/>
    <w:p w:rsidR="00781FB6" w:rsidRDefault="00781FB6" w:rsidP="00C72B5E"/>
    <w:p w:rsidR="00C72B5E" w:rsidRDefault="00781FB6" w:rsidP="00C72B5E">
      <w:pPr>
        <w:pStyle w:val="ListParagraph"/>
        <w:numPr>
          <w:ilvl w:val="1"/>
          <w:numId w:val="1"/>
        </w:numPr>
        <w:ind w:left="720"/>
      </w:pPr>
      <w:r>
        <w:t>W</w:t>
      </w:r>
      <w:r w:rsidR="00F3479A">
        <w:t>hat are i</w:t>
      </w:r>
      <w:r>
        <w:t>ndirect forms of solar energy</w:t>
      </w:r>
      <w:r w:rsidR="00F3479A">
        <w:t>?</w:t>
      </w:r>
    </w:p>
    <w:p w:rsidR="00F3479A" w:rsidRDefault="00F3479A" w:rsidP="00F3479A"/>
    <w:p w:rsidR="00F3479A" w:rsidRDefault="00F3479A" w:rsidP="00F3479A"/>
    <w:p w:rsidR="00781FB6" w:rsidRDefault="00781FB6" w:rsidP="00C72B5E"/>
    <w:p w:rsidR="00C72B5E" w:rsidRDefault="00781FB6" w:rsidP="00781FB6">
      <w:pPr>
        <w:pStyle w:val="ListParagraph"/>
        <w:numPr>
          <w:ilvl w:val="1"/>
          <w:numId w:val="1"/>
        </w:numPr>
        <w:ind w:left="720"/>
      </w:pPr>
      <w:r>
        <w:t>Solar energy typically viewed as two forms</w:t>
      </w:r>
    </w:p>
    <w:p w:rsidR="00781FB6" w:rsidRDefault="00781FB6" w:rsidP="00C72B5E"/>
    <w:p w:rsidR="00C72B5E" w:rsidRDefault="00781FB6" w:rsidP="00C72B5E">
      <w:pPr>
        <w:pStyle w:val="ListParagraph"/>
        <w:numPr>
          <w:ilvl w:val="2"/>
          <w:numId w:val="1"/>
        </w:numPr>
        <w:ind w:left="1080"/>
      </w:pPr>
      <w:r>
        <w:t>Direct (no electrical generation)</w:t>
      </w:r>
    </w:p>
    <w:p w:rsidR="0079536B" w:rsidRDefault="0079536B" w:rsidP="00C72B5E"/>
    <w:p w:rsidR="00256814" w:rsidRDefault="00256814" w:rsidP="00C72B5E"/>
    <w:p w:rsidR="00781FB6" w:rsidRDefault="00781FB6" w:rsidP="00C72B5E"/>
    <w:p w:rsidR="0079536B" w:rsidRDefault="00781FB6" w:rsidP="00781FB6">
      <w:pPr>
        <w:pStyle w:val="ListParagraph"/>
        <w:numPr>
          <w:ilvl w:val="2"/>
          <w:numId w:val="1"/>
        </w:numPr>
        <w:ind w:left="1080"/>
      </w:pPr>
      <w:r>
        <w:t>Electrical generation from solar</w:t>
      </w:r>
    </w:p>
    <w:p w:rsidR="00256814" w:rsidRDefault="00256814" w:rsidP="0079536B"/>
    <w:p w:rsidR="0079536B" w:rsidRDefault="0079536B" w:rsidP="0079536B"/>
    <w:p w:rsidR="00781FB6" w:rsidRDefault="00781FB6" w:rsidP="0079536B"/>
    <w:p w:rsidR="0079536B" w:rsidRDefault="00781FB6" w:rsidP="00D64D1D">
      <w:pPr>
        <w:pStyle w:val="ListParagraph"/>
        <w:numPr>
          <w:ilvl w:val="0"/>
          <w:numId w:val="1"/>
        </w:numPr>
        <w:ind w:left="360" w:hanging="360"/>
      </w:pPr>
      <w:r>
        <w:t>Direct solar</w:t>
      </w:r>
    </w:p>
    <w:p w:rsidR="00D64D1D" w:rsidRDefault="00D64D1D" w:rsidP="0079536B"/>
    <w:p w:rsidR="0079536B" w:rsidRDefault="00781FB6" w:rsidP="00D64D1D">
      <w:pPr>
        <w:pStyle w:val="ListParagraph"/>
        <w:numPr>
          <w:ilvl w:val="1"/>
          <w:numId w:val="1"/>
        </w:numPr>
        <w:ind w:left="720"/>
      </w:pPr>
      <w:r>
        <w:t>Home heating and cooling</w:t>
      </w:r>
    </w:p>
    <w:p w:rsidR="00D64D1D" w:rsidRDefault="00D64D1D" w:rsidP="0079536B"/>
    <w:p w:rsidR="0079536B" w:rsidRDefault="00781FB6" w:rsidP="00D64D1D">
      <w:pPr>
        <w:pStyle w:val="ListParagraph"/>
        <w:numPr>
          <w:ilvl w:val="2"/>
          <w:numId w:val="1"/>
        </w:numPr>
        <w:ind w:left="1080"/>
      </w:pPr>
      <w:r>
        <w:t>Rooftop solar collectors</w:t>
      </w:r>
    </w:p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D64D1D">
      <w:pPr>
        <w:pStyle w:val="ListParagraph"/>
        <w:numPr>
          <w:ilvl w:val="2"/>
          <w:numId w:val="1"/>
        </w:numPr>
        <w:ind w:left="1080"/>
      </w:pPr>
      <w:r>
        <w:t>Large windows</w:t>
      </w:r>
    </w:p>
    <w:p w:rsidR="0079536B" w:rsidRDefault="0079536B" w:rsidP="0079536B"/>
    <w:p w:rsidR="00256814" w:rsidRDefault="00256814" w:rsidP="0079536B"/>
    <w:p w:rsidR="00D64D1D" w:rsidRDefault="00D64D1D" w:rsidP="0079536B"/>
    <w:p w:rsidR="0079536B" w:rsidRDefault="00781FB6" w:rsidP="00D64D1D">
      <w:pPr>
        <w:pStyle w:val="ListParagraph"/>
        <w:numPr>
          <w:ilvl w:val="1"/>
          <w:numId w:val="1"/>
        </w:numPr>
        <w:ind w:left="720"/>
      </w:pPr>
      <w:r>
        <w:lastRenderedPageBreak/>
        <w:t>Cooking</w:t>
      </w:r>
    </w:p>
    <w:p w:rsidR="00781FB6" w:rsidRDefault="00781FB6" w:rsidP="0079536B"/>
    <w:p w:rsidR="0079536B" w:rsidRDefault="00781FB6" w:rsidP="00D64D1D">
      <w:pPr>
        <w:pStyle w:val="ListParagraph"/>
        <w:numPr>
          <w:ilvl w:val="3"/>
          <w:numId w:val="1"/>
        </w:numPr>
        <w:ind w:left="1080"/>
      </w:pPr>
      <w:r>
        <w:t>Solar ovens</w:t>
      </w:r>
    </w:p>
    <w:p w:rsidR="00256814" w:rsidRDefault="00256814" w:rsidP="0079536B"/>
    <w:p w:rsidR="00781FB6" w:rsidRDefault="00781FB6" w:rsidP="0079536B"/>
    <w:p w:rsidR="0079536B" w:rsidRDefault="00781FB6" w:rsidP="00D64D1D">
      <w:pPr>
        <w:pStyle w:val="ListParagraph"/>
        <w:numPr>
          <w:ilvl w:val="1"/>
          <w:numId w:val="1"/>
        </w:numPr>
        <w:ind w:left="720"/>
      </w:pPr>
      <w:r>
        <w:t>Interior lighting</w:t>
      </w:r>
    </w:p>
    <w:p w:rsidR="00781FB6" w:rsidRDefault="00781FB6" w:rsidP="0079536B"/>
    <w:p w:rsidR="0079536B" w:rsidRDefault="00781FB6" w:rsidP="00D64D1D">
      <w:pPr>
        <w:pStyle w:val="ListParagraph"/>
        <w:numPr>
          <w:ilvl w:val="3"/>
          <w:numId w:val="1"/>
        </w:numPr>
        <w:ind w:left="1080"/>
        <w:rPr>
          <w:sz w:val="20"/>
        </w:rPr>
      </w:pPr>
      <w:r>
        <w:t xml:space="preserve">Clerestories </w:t>
      </w:r>
      <w:r w:rsidRPr="00FB01F0">
        <w:rPr>
          <w:sz w:val="20"/>
        </w:rPr>
        <w:t xml:space="preserve">(see </w:t>
      </w:r>
      <w:hyperlink r:id="rId5" w:history="1">
        <w:r w:rsidRPr="001847A9">
          <w:rPr>
            <w:rStyle w:val="Hyperlink"/>
            <w:sz w:val="20"/>
          </w:rPr>
          <w:t>https://en.wikipedia.org/wiki/Clerestory</w:t>
        </w:r>
      </w:hyperlink>
      <w:r>
        <w:rPr>
          <w:sz w:val="20"/>
        </w:rPr>
        <w:t>)</w:t>
      </w:r>
    </w:p>
    <w:p w:rsidR="00256814" w:rsidRDefault="00256814" w:rsidP="0079536B">
      <w:pPr>
        <w:rPr>
          <w:sz w:val="20"/>
        </w:rPr>
      </w:pPr>
    </w:p>
    <w:p w:rsidR="00781FB6" w:rsidRPr="0079536B" w:rsidRDefault="00781FB6" w:rsidP="0079536B">
      <w:pPr>
        <w:rPr>
          <w:sz w:val="20"/>
        </w:rPr>
      </w:pPr>
    </w:p>
    <w:p w:rsidR="0079536B" w:rsidRPr="0079536B" w:rsidRDefault="00781FB6" w:rsidP="00D64D1D">
      <w:pPr>
        <w:pStyle w:val="ListParagraph"/>
        <w:numPr>
          <w:ilvl w:val="3"/>
          <w:numId w:val="1"/>
        </w:numPr>
        <w:ind w:left="1080"/>
      </w:pPr>
      <w:r>
        <w:t xml:space="preserve">Fiber optics </w:t>
      </w:r>
      <w:r w:rsidRPr="00FB01F0">
        <w:rPr>
          <w:sz w:val="20"/>
        </w:rPr>
        <w:t xml:space="preserve">(see </w:t>
      </w:r>
      <w:hyperlink r:id="rId6" w:history="1">
        <w:r w:rsidRPr="001847A9">
          <w:rPr>
            <w:rStyle w:val="Hyperlink"/>
            <w:sz w:val="20"/>
          </w:rPr>
          <w:t>https://www.explainthatstuff.com/fiberoptics.html</w:t>
        </w:r>
      </w:hyperlink>
      <w:r>
        <w:rPr>
          <w:sz w:val="20"/>
        </w:rPr>
        <w:t xml:space="preserve"> for example)</w:t>
      </w:r>
    </w:p>
    <w:p w:rsidR="00256814" w:rsidRDefault="00256814" w:rsidP="0079536B"/>
    <w:p w:rsidR="00781FB6" w:rsidRDefault="00781FB6" w:rsidP="0079536B"/>
    <w:p w:rsidR="0079536B" w:rsidRDefault="00781FB6" w:rsidP="00D64D1D">
      <w:pPr>
        <w:pStyle w:val="ListParagraph"/>
        <w:numPr>
          <w:ilvl w:val="3"/>
          <w:numId w:val="1"/>
        </w:numPr>
        <w:ind w:left="1080"/>
        <w:rPr>
          <w:sz w:val="20"/>
        </w:rPr>
      </w:pPr>
      <w:r>
        <w:t xml:space="preserve">Skylights </w:t>
      </w:r>
      <w:r>
        <w:rPr>
          <w:sz w:val="20"/>
        </w:rPr>
        <w:t>(See</w:t>
      </w:r>
      <w:r w:rsidRPr="00671AB9">
        <w:rPr>
          <w:sz w:val="20"/>
        </w:rPr>
        <w:t xml:space="preserve"> </w:t>
      </w:r>
      <w:hyperlink r:id="rId7" w:history="1">
        <w:r w:rsidRPr="001847A9">
          <w:rPr>
            <w:rStyle w:val="Hyperlink"/>
            <w:sz w:val="20"/>
          </w:rPr>
          <w:t>https://en.wikipedia.org/wiki/Skylight</w:t>
        </w:r>
      </w:hyperlink>
      <w:r>
        <w:rPr>
          <w:sz w:val="20"/>
        </w:rPr>
        <w:t>)</w:t>
      </w:r>
    </w:p>
    <w:p w:rsidR="00256814" w:rsidRDefault="00256814" w:rsidP="0079536B">
      <w:pPr>
        <w:rPr>
          <w:sz w:val="20"/>
        </w:rPr>
      </w:pPr>
    </w:p>
    <w:p w:rsidR="00781FB6" w:rsidRPr="0079536B" w:rsidRDefault="00781FB6" w:rsidP="0079536B">
      <w:pPr>
        <w:rPr>
          <w:sz w:val="20"/>
        </w:rPr>
      </w:pPr>
    </w:p>
    <w:p w:rsidR="00256814" w:rsidRPr="00256814" w:rsidRDefault="00781FB6" w:rsidP="00D64D1D">
      <w:pPr>
        <w:pStyle w:val="ListParagraph"/>
        <w:numPr>
          <w:ilvl w:val="3"/>
          <w:numId w:val="1"/>
        </w:numPr>
        <w:ind w:left="1080"/>
      </w:pPr>
      <w:r>
        <w:t xml:space="preserve">Solar tubes </w:t>
      </w:r>
      <w:r w:rsidRPr="00FB01F0">
        <w:rPr>
          <w:sz w:val="20"/>
        </w:rPr>
        <w:t xml:space="preserve">(see </w:t>
      </w:r>
      <w:hyperlink r:id="rId8" w:history="1">
        <w:r w:rsidRPr="001847A9">
          <w:rPr>
            <w:rStyle w:val="Hyperlink"/>
            <w:sz w:val="20"/>
          </w:rPr>
          <w:t>https://www.solatube.com/</w:t>
        </w:r>
      </w:hyperlink>
      <w:r w:rsidRPr="00FB01F0">
        <w:rPr>
          <w:sz w:val="20"/>
        </w:rPr>
        <w:t xml:space="preserve"> for example)</w:t>
      </w:r>
    </w:p>
    <w:p w:rsidR="00256814" w:rsidRDefault="00256814" w:rsidP="00256814"/>
    <w:p w:rsidR="00781FB6" w:rsidRDefault="00781FB6" w:rsidP="00256814"/>
    <w:p w:rsidR="0079536B" w:rsidRDefault="00781FB6" w:rsidP="00D64D1D">
      <w:pPr>
        <w:pStyle w:val="ListParagraph"/>
        <w:numPr>
          <w:ilvl w:val="0"/>
          <w:numId w:val="1"/>
        </w:numPr>
        <w:ind w:left="360" w:hanging="360"/>
      </w:pPr>
      <w:r>
        <w:t>Electrical production</w:t>
      </w:r>
    </w:p>
    <w:p w:rsidR="00781FB6" w:rsidRDefault="00781FB6" w:rsidP="0079536B"/>
    <w:p w:rsidR="0079536B" w:rsidRDefault="00781FB6" w:rsidP="0079536B">
      <w:pPr>
        <w:pStyle w:val="ListParagraph"/>
        <w:numPr>
          <w:ilvl w:val="1"/>
          <w:numId w:val="1"/>
        </w:numPr>
        <w:ind w:left="720"/>
      </w:pPr>
      <w:r>
        <w:t>Energy available varies according to latitude and cloudiness</w:t>
      </w:r>
    </w:p>
    <w:p w:rsidR="00781FB6" w:rsidRDefault="00781FB6" w:rsidP="0079536B"/>
    <w:p w:rsidR="00F3479A" w:rsidRDefault="00F3479A" w:rsidP="0079536B"/>
    <w:p w:rsidR="0079536B" w:rsidRDefault="00781FB6" w:rsidP="0079536B">
      <w:pPr>
        <w:pStyle w:val="ListParagraph"/>
        <w:numPr>
          <w:ilvl w:val="1"/>
          <w:numId w:val="1"/>
        </w:numPr>
        <w:ind w:left="720"/>
      </w:pPr>
      <w:r>
        <w:t>Types of solar electricity</w:t>
      </w:r>
      <w:r w:rsidR="00DC439B">
        <w:t xml:space="preserve"> generation</w:t>
      </w:r>
    </w:p>
    <w:p w:rsidR="00781FB6" w:rsidRDefault="00781FB6" w:rsidP="0079536B"/>
    <w:p w:rsidR="0079536B" w:rsidRDefault="00781FB6" w:rsidP="00D64D1D">
      <w:pPr>
        <w:pStyle w:val="ListParagraph"/>
        <w:numPr>
          <w:ilvl w:val="3"/>
          <w:numId w:val="1"/>
        </w:numPr>
        <w:ind w:left="1080"/>
      </w:pPr>
      <w:r>
        <w:t>Photovoltaic (PV)</w:t>
      </w:r>
    </w:p>
    <w:p w:rsidR="00781FB6" w:rsidRDefault="00781FB6" w:rsidP="0079536B"/>
    <w:p w:rsidR="0079536B" w:rsidRPr="0079536B" w:rsidRDefault="00781FB6" w:rsidP="00D64D1D">
      <w:pPr>
        <w:pStyle w:val="ListParagraph"/>
        <w:numPr>
          <w:ilvl w:val="4"/>
          <w:numId w:val="1"/>
        </w:numPr>
        <w:ind w:left="1440"/>
      </w:pPr>
      <w:r>
        <w:t>Solar cell - Understand general design</w:t>
      </w:r>
    </w:p>
    <w:p w:rsidR="00781FB6" w:rsidRDefault="00781FB6" w:rsidP="0079536B"/>
    <w:p w:rsidR="0079536B" w:rsidRDefault="00F3479A" w:rsidP="00781FB6">
      <w:pPr>
        <w:pStyle w:val="ListParagraph"/>
        <w:numPr>
          <w:ilvl w:val="5"/>
          <w:numId w:val="1"/>
        </w:numPr>
        <w:ind w:left="1890"/>
      </w:pPr>
      <w:r>
        <w:t>Three layers</w:t>
      </w:r>
    </w:p>
    <w:p w:rsidR="0079536B" w:rsidRDefault="0079536B" w:rsidP="0079536B"/>
    <w:p w:rsidR="00781FB6" w:rsidRDefault="00781FB6" w:rsidP="0079536B"/>
    <w:p w:rsidR="0079536B" w:rsidRDefault="00F3479A" w:rsidP="00781FB6">
      <w:pPr>
        <w:pStyle w:val="ListParagraph"/>
        <w:numPr>
          <w:ilvl w:val="5"/>
          <w:numId w:val="1"/>
        </w:numPr>
        <w:ind w:left="1890"/>
      </w:pPr>
      <w:r>
        <w:t>What does a p</w:t>
      </w:r>
      <w:r w:rsidR="00781FB6">
        <w:t xml:space="preserve">hoton from sunlight </w:t>
      </w:r>
      <w:r>
        <w:t>do?</w:t>
      </w:r>
    </w:p>
    <w:p w:rsidR="0079536B" w:rsidRDefault="0079536B" w:rsidP="0079536B"/>
    <w:p w:rsidR="00781FB6" w:rsidRDefault="00781FB6" w:rsidP="0079536B"/>
    <w:p w:rsidR="00F3479A" w:rsidRDefault="00F3479A" w:rsidP="0079536B"/>
    <w:p w:rsidR="0079536B" w:rsidRDefault="00781FB6" w:rsidP="00D64D1D">
      <w:pPr>
        <w:pStyle w:val="ListParagraph"/>
        <w:numPr>
          <w:ilvl w:val="3"/>
          <w:numId w:val="1"/>
        </w:numPr>
        <w:ind w:left="1080"/>
      </w:pPr>
      <w:r>
        <w:t>Concentrating solar thermal</w:t>
      </w:r>
    </w:p>
    <w:p w:rsidR="00781FB6" w:rsidRDefault="00781FB6" w:rsidP="0079536B"/>
    <w:p w:rsidR="0079536B" w:rsidRDefault="00781FB6" w:rsidP="00D64D1D">
      <w:pPr>
        <w:pStyle w:val="ListParagraph"/>
        <w:numPr>
          <w:ilvl w:val="4"/>
          <w:numId w:val="1"/>
        </w:numPr>
        <w:ind w:left="1440"/>
      </w:pPr>
      <w:r>
        <w:t>Concentrating solar tower</w:t>
      </w:r>
    </w:p>
    <w:p w:rsidR="0079536B" w:rsidRDefault="0079536B" w:rsidP="0079536B"/>
    <w:p w:rsidR="00256814" w:rsidRDefault="00256814" w:rsidP="0079536B"/>
    <w:p w:rsidR="00781FB6" w:rsidRDefault="00781FB6" w:rsidP="0079536B"/>
    <w:p w:rsidR="0079536B" w:rsidRDefault="00781FB6" w:rsidP="00D64D1D">
      <w:pPr>
        <w:pStyle w:val="ListParagraph"/>
        <w:numPr>
          <w:ilvl w:val="4"/>
          <w:numId w:val="1"/>
        </w:numPr>
        <w:ind w:left="1440"/>
      </w:pPr>
      <w:r>
        <w:t>Parabolic collectors</w:t>
      </w:r>
    </w:p>
    <w:p w:rsidR="00256814" w:rsidRDefault="00256814" w:rsidP="0079536B"/>
    <w:p w:rsidR="0079536B" w:rsidRDefault="0079536B" w:rsidP="0079536B"/>
    <w:p w:rsidR="00781FB6" w:rsidRDefault="00781FB6" w:rsidP="0079536B"/>
    <w:p w:rsidR="0079536B" w:rsidRDefault="00781FB6" w:rsidP="00D64D1D">
      <w:pPr>
        <w:pStyle w:val="ListParagraph"/>
        <w:numPr>
          <w:ilvl w:val="0"/>
          <w:numId w:val="1"/>
        </w:numPr>
        <w:ind w:left="360" w:hanging="360"/>
      </w:pPr>
      <w:r>
        <w:t>Solar powered transportation</w:t>
      </w:r>
    </w:p>
    <w:p w:rsidR="0079536B" w:rsidRDefault="0079536B" w:rsidP="0079536B"/>
    <w:p w:rsidR="00D64D1D" w:rsidRDefault="00D64D1D" w:rsidP="0079536B"/>
    <w:p w:rsidR="001224BB" w:rsidRDefault="001224BB" w:rsidP="00F3479A">
      <w:pPr>
        <w:pStyle w:val="ListParagraph"/>
        <w:ind w:left="360"/>
      </w:pPr>
    </w:p>
    <w:p w:rsidR="0079536B" w:rsidRDefault="00D64D1D" w:rsidP="00D64D1D">
      <w:pPr>
        <w:pStyle w:val="ListParagraph"/>
        <w:numPr>
          <w:ilvl w:val="0"/>
          <w:numId w:val="1"/>
        </w:numPr>
        <w:ind w:left="360" w:hanging="360"/>
      </w:pPr>
      <w:r>
        <w:t>Comparing solar thermal vs PV</w:t>
      </w:r>
    </w:p>
    <w:p w:rsidR="00781FB6" w:rsidRDefault="00781FB6" w:rsidP="0079536B"/>
    <w:p w:rsidR="0079536B" w:rsidRDefault="00781FB6" w:rsidP="0079536B">
      <w:pPr>
        <w:pStyle w:val="ListParagraph"/>
        <w:numPr>
          <w:ilvl w:val="1"/>
          <w:numId w:val="1"/>
        </w:numPr>
        <w:ind w:left="720"/>
      </w:pPr>
      <w:r>
        <w:t xml:space="preserve">Advantages for solar thermal </w:t>
      </w:r>
    </w:p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79536B">
      <w:pPr>
        <w:pStyle w:val="ListParagraph"/>
        <w:numPr>
          <w:ilvl w:val="1"/>
          <w:numId w:val="1"/>
        </w:numPr>
        <w:ind w:left="720"/>
      </w:pPr>
      <w:r>
        <w:t>Disadvantages for solar thermal</w:t>
      </w:r>
    </w:p>
    <w:p w:rsidR="0079536B" w:rsidRDefault="0079536B" w:rsidP="0079536B"/>
    <w:p w:rsidR="001224BB" w:rsidRDefault="001224BB" w:rsidP="0079536B"/>
    <w:p w:rsidR="001224BB" w:rsidRDefault="001224BB" w:rsidP="0079536B"/>
    <w:p w:rsidR="0079536B" w:rsidRDefault="00D64D1D" w:rsidP="00D64D1D">
      <w:r>
        <w:t>V</w:t>
      </w:r>
      <w:r w:rsidR="001224BB">
        <w:t>I</w:t>
      </w:r>
      <w:r>
        <w:t xml:space="preserve">.  </w:t>
      </w:r>
      <w:r w:rsidR="00DC439B">
        <w:t>Worldwide solar generating capacity by country.</w:t>
      </w:r>
    </w:p>
    <w:p w:rsidR="00781FB6" w:rsidRDefault="00781FB6" w:rsidP="00D64D1D"/>
    <w:p w:rsidR="004527EE" w:rsidRDefault="00DC439B" w:rsidP="004527EE">
      <w:pPr>
        <w:pStyle w:val="ListParagraph"/>
        <w:numPr>
          <w:ilvl w:val="0"/>
          <w:numId w:val="3"/>
        </w:numPr>
      </w:pPr>
      <w:r>
        <w:t>Leading solar countries</w:t>
      </w:r>
      <w:r w:rsidR="004527EE">
        <w:t xml:space="preserve"> – all forms (2010-2023)</w:t>
      </w:r>
    </w:p>
    <w:p w:rsidR="004527EE" w:rsidRDefault="004527EE" w:rsidP="004527EE"/>
    <w:p w:rsidR="005F7397" w:rsidRDefault="004527EE" w:rsidP="004527EE">
      <w:pPr>
        <w:ind w:left="720"/>
      </w:pPr>
      <w:r>
        <w:t xml:space="preserve">1.  </w:t>
      </w:r>
      <w:r w:rsidR="005F7397">
        <w:t>When did solar start to gain in popularity?</w:t>
      </w:r>
    </w:p>
    <w:p w:rsidR="005F7397" w:rsidRDefault="005F7397" w:rsidP="004527EE">
      <w:pPr>
        <w:ind w:left="720"/>
      </w:pPr>
    </w:p>
    <w:p w:rsidR="005F7397" w:rsidRDefault="005F7397" w:rsidP="004527EE">
      <w:pPr>
        <w:ind w:left="720"/>
      </w:pPr>
    </w:p>
    <w:p w:rsidR="005F7397" w:rsidRDefault="005F7397" w:rsidP="004527EE">
      <w:pPr>
        <w:ind w:left="720"/>
      </w:pPr>
    </w:p>
    <w:p w:rsidR="005F7397" w:rsidRDefault="005F7397" w:rsidP="004527EE">
      <w:pPr>
        <w:ind w:left="720"/>
      </w:pPr>
      <w:r>
        <w:t>2.  Is it growing, or has it leveled off?</w:t>
      </w:r>
    </w:p>
    <w:p w:rsidR="005F7397" w:rsidRDefault="005F7397" w:rsidP="004527EE">
      <w:pPr>
        <w:ind w:left="720"/>
      </w:pPr>
    </w:p>
    <w:p w:rsidR="005F7397" w:rsidRDefault="005F7397" w:rsidP="005F7397"/>
    <w:p w:rsidR="005F7397" w:rsidRDefault="005F7397" w:rsidP="005F7397"/>
    <w:p w:rsidR="004527EE" w:rsidRDefault="005F7397" w:rsidP="004527EE">
      <w:pPr>
        <w:ind w:left="720"/>
      </w:pPr>
      <w:r>
        <w:t xml:space="preserve">3.  </w:t>
      </w:r>
      <w:r w:rsidR="004527EE">
        <w:t>Which country ha</w:t>
      </w:r>
      <w:r>
        <w:t>s</w:t>
      </w:r>
      <w:r w:rsidR="004527EE">
        <w:t xml:space="preserve"> the greatest</w:t>
      </w:r>
      <w:r>
        <w:t xml:space="preserve"> solar capacity?</w:t>
      </w:r>
    </w:p>
    <w:p w:rsidR="005F7397" w:rsidRDefault="005F7397" w:rsidP="004527EE">
      <w:pPr>
        <w:ind w:left="720"/>
      </w:pPr>
    </w:p>
    <w:p w:rsidR="005F7397" w:rsidRDefault="005F7397" w:rsidP="004527EE">
      <w:pPr>
        <w:ind w:left="720"/>
      </w:pPr>
    </w:p>
    <w:p w:rsidR="005F7397" w:rsidRDefault="005F7397" w:rsidP="005F7397"/>
    <w:p w:rsidR="005F7397" w:rsidRDefault="005F7397" w:rsidP="004527EE">
      <w:pPr>
        <w:ind w:left="720"/>
      </w:pPr>
      <w:r>
        <w:t>4.  How does the United States rank among other countries?</w:t>
      </w:r>
    </w:p>
    <w:p w:rsidR="004527EE" w:rsidRDefault="004527EE" w:rsidP="004527EE">
      <w:pPr>
        <w:ind w:left="720"/>
      </w:pPr>
    </w:p>
    <w:p w:rsidR="005F7397" w:rsidRDefault="005F7397" w:rsidP="004527EE">
      <w:pPr>
        <w:ind w:left="720"/>
      </w:pPr>
    </w:p>
    <w:p w:rsidR="005F7397" w:rsidRDefault="005F7397" w:rsidP="004527EE">
      <w:pPr>
        <w:ind w:left="720"/>
      </w:pPr>
    </w:p>
    <w:p w:rsidR="004527EE" w:rsidRDefault="004527EE" w:rsidP="004527EE"/>
    <w:p w:rsidR="004527EE" w:rsidRDefault="005F7397" w:rsidP="004527EE">
      <w:pPr>
        <w:pStyle w:val="ListParagraph"/>
        <w:numPr>
          <w:ilvl w:val="0"/>
          <w:numId w:val="3"/>
        </w:numPr>
      </w:pPr>
      <w:r>
        <w:t xml:space="preserve">Global </w:t>
      </w:r>
      <w:r w:rsidR="004527EE">
        <w:t>PV generating capacity</w:t>
      </w:r>
    </w:p>
    <w:p w:rsidR="00781FB6" w:rsidRDefault="00781FB6" w:rsidP="0079536B"/>
    <w:p w:rsidR="004527EE" w:rsidRDefault="004527EE" w:rsidP="00D64D1D">
      <w:pPr>
        <w:pStyle w:val="ListParagraph"/>
        <w:numPr>
          <w:ilvl w:val="3"/>
          <w:numId w:val="3"/>
        </w:numPr>
        <w:ind w:left="1080"/>
      </w:pPr>
      <w:r>
        <w:t>Total pattern (2006 – 2020)?</w:t>
      </w:r>
    </w:p>
    <w:p w:rsidR="004527EE" w:rsidRDefault="004527EE" w:rsidP="004527EE"/>
    <w:p w:rsidR="004527EE" w:rsidRDefault="004527EE" w:rsidP="004527EE"/>
    <w:p w:rsidR="004527EE" w:rsidRDefault="004527EE" w:rsidP="004527EE"/>
    <w:p w:rsidR="004527EE" w:rsidRDefault="00781FB6" w:rsidP="004527EE">
      <w:pPr>
        <w:pStyle w:val="ListParagraph"/>
        <w:numPr>
          <w:ilvl w:val="3"/>
          <w:numId w:val="3"/>
        </w:numPr>
        <w:ind w:left="1080"/>
      </w:pPr>
      <w:r>
        <w:t>Which country has the greatest</w:t>
      </w:r>
      <w:r w:rsidR="004527EE">
        <w:t xml:space="preserve"> (2006 – 2018)</w:t>
      </w:r>
      <w:r>
        <w:t>?</w:t>
      </w:r>
    </w:p>
    <w:p w:rsidR="004527EE" w:rsidRDefault="004527EE" w:rsidP="004527EE"/>
    <w:p w:rsidR="004527EE" w:rsidRDefault="004527EE" w:rsidP="004527EE"/>
    <w:p w:rsidR="004527EE" w:rsidRDefault="004527EE" w:rsidP="004527EE"/>
    <w:p w:rsidR="004527EE" w:rsidRDefault="004527EE" w:rsidP="004527EE">
      <w:r>
        <w:lastRenderedPageBreak/>
        <w:t>VII.  Solar power generation in the US.</w:t>
      </w:r>
    </w:p>
    <w:p w:rsidR="004527EE" w:rsidRDefault="004527EE" w:rsidP="004527EE"/>
    <w:p w:rsidR="0079536B" w:rsidRDefault="004527EE" w:rsidP="004527EE">
      <w:pPr>
        <w:ind w:firstLine="360"/>
      </w:pPr>
      <w:r>
        <w:t>A.  Geographic p</w:t>
      </w:r>
      <w:r w:rsidR="00781FB6">
        <w:t>otential for solar in US</w:t>
      </w:r>
    </w:p>
    <w:p w:rsidR="004527EE" w:rsidRDefault="004527EE" w:rsidP="004527EE">
      <w:pPr>
        <w:ind w:firstLine="360"/>
      </w:pPr>
    </w:p>
    <w:p w:rsidR="004527EE" w:rsidRDefault="004527EE" w:rsidP="004527EE">
      <w:pPr>
        <w:ind w:firstLine="360"/>
      </w:pPr>
    </w:p>
    <w:p w:rsidR="004527EE" w:rsidRDefault="004527EE" w:rsidP="004527EE">
      <w:pPr>
        <w:ind w:firstLine="360"/>
      </w:pPr>
    </w:p>
    <w:p w:rsidR="004527EE" w:rsidRDefault="004527EE" w:rsidP="004527EE">
      <w:pPr>
        <w:ind w:firstLine="360"/>
      </w:pPr>
      <w:r>
        <w:t xml:space="preserve">B.  </w:t>
      </w:r>
      <w:r w:rsidR="00C93A05">
        <w:t xml:space="preserve">Definition: </w:t>
      </w:r>
      <w:r>
        <w:t>Small-scale vs large scale generation</w:t>
      </w:r>
    </w:p>
    <w:p w:rsidR="004527EE" w:rsidRDefault="004527EE" w:rsidP="004527EE">
      <w:pPr>
        <w:ind w:firstLine="360"/>
      </w:pPr>
    </w:p>
    <w:p w:rsidR="004527EE" w:rsidRDefault="004527EE" w:rsidP="004527EE">
      <w:pPr>
        <w:ind w:firstLine="360"/>
      </w:pPr>
    </w:p>
    <w:p w:rsidR="004527EE" w:rsidRDefault="004527EE" w:rsidP="004527EE">
      <w:pPr>
        <w:ind w:firstLine="360"/>
      </w:pPr>
    </w:p>
    <w:p w:rsidR="004527EE" w:rsidRDefault="004527EE" w:rsidP="004527EE">
      <w:pPr>
        <w:ind w:firstLine="360"/>
      </w:pPr>
      <w:r>
        <w:t xml:space="preserve">C.  US Solar electricity </w:t>
      </w:r>
      <w:r w:rsidR="00C93A05">
        <w:t>by scale (2000-2022)</w:t>
      </w:r>
    </w:p>
    <w:p w:rsidR="00781FB6" w:rsidRDefault="00781FB6" w:rsidP="0079536B"/>
    <w:p w:rsidR="0079536B" w:rsidRDefault="00C93A05" w:rsidP="00111679">
      <w:pPr>
        <w:pStyle w:val="ListParagraph"/>
        <w:numPr>
          <w:ilvl w:val="3"/>
          <w:numId w:val="2"/>
        </w:numPr>
        <w:ind w:left="1080"/>
      </w:pPr>
      <w:r>
        <w:t>Total generation</w:t>
      </w:r>
    </w:p>
    <w:p w:rsidR="00C93A05" w:rsidRDefault="00C93A05" w:rsidP="00C93A05"/>
    <w:p w:rsidR="00C93A05" w:rsidRDefault="00C93A05" w:rsidP="00C93A05"/>
    <w:p w:rsidR="00C93A05" w:rsidRDefault="00C93A05" w:rsidP="00C93A05"/>
    <w:p w:rsidR="00C93A05" w:rsidRDefault="00C93A05" w:rsidP="00111679">
      <w:pPr>
        <w:pStyle w:val="ListParagraph"/>
        <w:numPr>
          <w:ilvl w:val="3"/>
          <w:numId w:val="2"/>
        </w:numPr>
        <w:ind w:left="1080"/>
      </w:pPr>
      <w:r>
        <w:t>Importance of small-scale vs large scale</w:t>
      </w:r>
    </w:p>
    <w:p w:rsidR="0079536B" w:rsidRDefault="0079536B" w:rsidP="00F3479A"/>
    <w:p w:rsidR="0079536B" w:rsidRDefault="0079536B" w:rsidP="0079536B"/>
    <w:p w:rsidR="00793437" w:rsidRDefault="00793437" w:rsidP="0079536B"/>
    <w:p w:rsidR="00793437" w:rsidRDefault="0097207C" w:rsidP="00793437">
      <w:r>
        <w:t>VIII</w:t>
      </w:r>
      <w:r w:rsidR="00793437">
        <w:t>.  Pricing solar</w:t>
      </w:r>
    </w:p>
    <w:p w:rsidR="00793437" w:rsidRDefault="00793437" w:rsidP="00793437"/>
    <w:p w:rsidR="0079536B" w:rsidRDefault="00793437" w:rsidP="00793437">
      <w:pPr>
        <w:ind w:firstLine="360"/>
      </w:pPr>
      <w:r>
        <w:t xml:space="preserve">A.  </w:t>
      </w:r>
      <w:r w:rsidR="00781FB6">
        <w:t>Price of solar cells in U.S.</w:t>
      </w:r>
      <w:r>
        <w:t xml:space="preserve"> (1977-20</w:t>
      </w:r>
      <w:r w:rsidR="005D2E1A">
        <w:t>22</w:t>
      </w:r>
      <w:r>
        <w:t>)</w:t>
      </w:r>
      <w:r w:rsidR="005F7397">
        <w:t xml:space="preserve"> (Hint: consider both figures)</w:t>
      </w:r>
    </w:p>
    <w:p w:rsidR="00793437" w:rsidRDefault="00793437" w:rsidP="00793437">
      <w:pPr>
        <w:ind w:firstLine="360"/>
      </w:pPr>
    </w:p>
    <w:p w:rsidR="00793437" w:rsidRDefault="00793437" w:rsidP="00793437">
      <w:pPr>
        <w:ind w:firstLine="360"/>
      </w:pPr>
    </w:p>
    <w:p w:rsidR="00793437" w:rsidRDefault="00793437" w:rsidP="00793437">
      <w:pPr>
        <w:ind w:firstLine="360"/>
      </w:pPr>
    </w:p>
    <w:p w:rsidR="00793437" w:rsidRDefault="00793437" w:rsidP="00793437">
      <w:pPr>
        <w:ind w:firstLine="360"/>
      </w:pPr>
      <w:r>
        <w:t>B.  Costs to consider if switching to solar power</w:t>
      </w:r>
    </w:p>
    <w:p w:rsidR="0079536B" w:rsidRDefault="0079536B" w:rsidP="0079536B"/>
    <w:p w:rsidR="00781FB6" w:rsidRDefault="00781FB6" w:rsidP="0079536B"/>
    <w:p w:rsidR="00793437" w:rsidRDefault="00793437" w:rsidP="0079536B"/>
    <w:p w:rsidR="00793437" w:rsidRDefault="00793437" w:rsidP="0079536B"/>
    <w:p w:rsidR="0079536B" w:rsidRDefault="0097207C" w:rsidP="001224BB">
      <w:r>
        <w:t>IX</w:t>
      </w:r>
      <w:r w:rsidR="001224BB">
        <w:t xml:space="preserve">.  </w:t>
      </w:r>
      <w:r w:rsidR="00781FB6">
        <w:t xml:space="preserve">Benefits </w:t>
      </w:r>
      <w:r w:rsidR="00111679">
        <w:t xml:space="preserve">and drawbacks </w:t>
      </w:r>
      <w:r w:rsidR="00781FB6">
        <w:t>of solar power</w:t>
      </w:r>
    </w:p>
    <w:p w:rsidR="00781FB6" w:rsidRDefault="00781FB6" w:rsidP="0079536B"/>
    <w:p w:rsidR="0079536B" w:rsidRDefault="005F7397" w:rsidP="005F7397">
      <w:pPr>
        <w:ind w:left="1980" w:hanging="1620"/>
      </w:pPr>
      <w:r>
        <w:t xml:space="preserve">A.  </w:t>
      </w:r>
      <w:r w:rsidR="00111679">
        <w:t>Benefits</w:t>
      </w:r>
    </w:p>
    <w:p w:rsidR="00111679" w:rsidRDefault="00111679" w:rsidP="0079536B"/>
    <w:p w:rsidR="00793437" w:rsidRDefault="00793437" w:rsidP="00111679">
      <w:pPr>
        <w:pStyle w:val="ListParagraph"/>
        <w:numPr>
          <w:ilvl w:val="3"/>
          <w:numId w:val="2"/>
        </w:numPr>
        <w:ind w:left="1080"/>
      </w:pPr>
      <w:r>
        <w:t>List of benefits</w:t>
      </w:r>
    </w:p>
    <w:p w:rsidR="00793437" w:rsidRDefault="00793437" w:rsidP="00793437"/>
    <w:p w:rsidR="00793437" w:rsidRDefault="00793437" w:rsidP="00793437"/>
    <w:p w:rsidR="00793437" w:rsidRDefault="00793437" w:rsidP="00793437"/>
    <w:p w:rsidR="0079536B" w:rsidRDefault="00781FB6" w:rsidP="00111679">
      <w:pPr>
        <w:pStyle w:val="ListParagraph"/>
        <w:numPr>
          <w:ilvl w:val="3"/>
          <w:numId w:val="2"/>
        </w:numPr>
        <w:ind w:left="1080"/>
      </w:pPr>
      <w:r>
        <w:t>Life cycle CO</w:t>
      </w:r>
      <w:r w:rsidRPr="00111679">
        <w:rPr>
          <w:vertAlign w:val="subscript"/>
        </w:rPr>
        <w:t>2</w:t>
      </w:r>
      <w:r>
        <w:t xml:space="preserve"> emissions</w:t>
      </w:r>
    </w:p>
    <w:p w:rsidR="0079536B" w:rsidRDefault="0079536B" w:rsidP="0079536B"/>
    <w:p w:rsidR="00793437" w:rsidRDefault="00793437" w:rsidP="0079536B"/>
    <w:p w:rsidR="00793437" w:rsidRDefault="00793437" w:rsidP="0079536B"/>
    <w:p w:rsidR="0079536B" w:rsidRDefault="00781FB6" w:rsidP="00111679">
      <w:pPr>
        <w:pStyle w:val="ListParagraph"/>
        <w:numPr>
          <w:ilvl w:val="3"/>
          <w:numId w:val="2"/>
        </w:numPr>
        <w:ind w:left="1080"/>
      </w:pPr>
      <w:r>
        <w:t>Existing and potential solar energy development</w:t>
      </w:r>
    </w:p>
    <w:p w:rsidR="0079536B" w:rsidRDefault="0079536B" w:rsidP="0079536B"/>
    <w:p w:rsidR="001224BB" w:rsidRDefault="001224BB" w:rsidP="0079536B"/>
    <w:p w:rsidR="001224BB" w:rsidRDefault="00781FB6" w:rsidP="001224BB">
      <w:pPr>
        <w:pStyle w:val="ListParagraph"/>
        <w:numPr>
          <w:ilvl w:val="2"/>
          <w:numId w:val="2"/>
        </w:numPr>
        <w:ind w:left="720"/>
      </w:pPr>
      <w:r>
        <w:lastRenderedPageBreak/>
        <w:t>Drawbacks to solar power</w:t>
      </w:r>
    </w:p>
    <w:p w:rsidR="001224BB" w:rsidRDefault="001224BB" w:rsidP="001224BB"/>
    <w:p w:rsidR="001224BB" w:rsidRDefault="001224BB" w:rsidP="001224BB"/>
    <w:p w:rsidR="005F7397" w:rsidRDefault="005F7397" w:rsidP="001224BB"/>
    <w:p w:rsidR="005F7397" w:rsidRDefault="005F7397" w:rsidP="001224BB"/>
    <w:p w:rsidR="005F7397" w:rsidRDefault="005F7397" w:rsidP="001224BB"/>
    <w:p w:rsidR="001224BB" w:rsidRDefault="001224BB" w:rsidP="001224BB"/>
    <w:p w:rsidR="005F7397" w:rsidRDefault="001224BB" w:rsidP="005F7397">
      <w:pPr>
        <w:pStyle w:val="ListParagraph"/>
        <w:numPr>
          <w:ilvl w:val="2"/>
          <w:numId w:val="2"/>
        </w:numPr>
        <w:ind w:left="720"/>
      </w:pPr>
      <w:r>
        <w:t>Community resistance to solar</w:t>
      </w:r>
    </w:p>
    <w:p w:rsidR="005F7397" w:rsidRDefault="005F7397" w:rsidP="005F7397"/>
    <w:p w:rsidR="005F7397" w:rsidRDefault="005F7397" w:rsidP="005F7397">
      <w:pPr>
        <w:pStyle w:val="ListParagraph"/>
        <w:numPr>
          <w:ilvl w:val="3"/>
          <w:numId w:val="2"/>
        </w:numPr>
        <w:ind w:left="1080" w:hanging="270"/>
      </w:pPr>
      <w:r>
        <w:t>General reasons for resistance</w:t>
      </w:r>
    </w:p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5F7397">
      <w:pPr>
        <w:pStyle w:val="ListParagraph"/>
        <w:numPr>
          <w:ilvl w:val="3"/>
          <w:numId w:val="2"/>
        </w:numPr>
        <w:ind w:left="1080" w:hanging="270"/>
      </w:pPr>
      <w:r>
        <w:t>Resistance in northeastern PA</w:t>
      </w:r>
    </w:p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5F7397">
      <w:pPr>
        <w:pStyle w:val="ListParagraph"/>
        <w:numPr>
          <w:ilvl w:val="3"/>
          <w:numId w:val="2"/>
        </w:numPr>
        <w:ind w:left="1080" w:hanging="270"/>
      </w:pPr>
      <w:r>
        <w:t xml:space="preserve">Brightfields on </w:t>
      </w:r>
      <w:proofErr w:type="spellStart"/>
      <w:r>
        <w:t>grayfields</w:t>
      </w:r>
      <w:proofErr w:type="spellEnd"/>
    </w:p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5F7397"/>
    <w:p w:rsidR="005F7397" w:rsidRDefault="005F7397" w:rsidP="005F7397">
      <w:pPr>
        <w:pStyle w:val="ListParagraph"/>
        <w:numPr>
          <w:ilvl w:val="2"/>
          <w:numId w:val="2"/>
        </w:numPr>
        <w:ind w:left="810" w:hanging="270"/>
      </w:pPr>
      <w:r>
        <w:t>Comments about solar power and datacenters</w:t>
      </w:r>
    </w:p>
    <w:sectPr w:rsidR="005F7397" w:rsidSect="00D64D1D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7CE9"/>
    <w:multiLevelType w:val="hybridMultilevel"/>
    <w:tmpl w:val="05ACD826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28C2842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B09010EE">
      <w:start w:val="1"/>
      <w:numFmt w:val="decimal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1F28856E">
      <w:start w:val="1"/>
      <w:numFmt w:val="decimal"/>
      <w:lvlText w:val="%4."/>
      <w:lvlJc w:val="left"/>
      <w:pPr>
        <w:ind w:left="1530" w:hanging="360"/>
      </w:pPr>
      <w:rPr>
        <w:sz w:val="24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D5E60"/>
    <w:multiLevelType w:val="hybridMultilevel"/>
    <w:tmpl w:val="93CA4F66"/>
    <w:lvl w:ilvl="0" w:tplc="7C9604F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5E66C336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F375DE"/>
    <w:multiLevelType w:val="hybridMultilevel"/>
    <w:tmpl w:val="926468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238641">
    <w:abstractNumId w:val="0"/>
  </w:num>
  <w:num w:numId="2" w16cid:durableId="2047949196">
    <w:abstractNumId w:val="1"/>
  </w:num>
  <w:num w:numId="3" w16cid:durableId="1598171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FB6"/>
    <w:rsid w:val="00111679"/>
    <w:rsid w:val="001224BB"/>
    <w:rsid w:val="00256814"/>
    <w:rsid w:val="004527EE"/>
    <w:rsid w:val="005A21FC"/>
    <w:rsid w:val="005D2E1A"/>
    <w:rsid w:val="005F7397"/>
    <w:rsid w:val="00781FB6"/>
    <w:rsid w:val="00793437"/>
    <w:rsid w:val="0079536B"/>
    <w:rsid w:val="0097207C"/>
    <w:rsid w:val="00C72B5E"/>
    <w:rsid w:val="00C93A05"/>
    <w:rsid w:val="00D64D1D"/>
    <w:rsid w:val="00DC439B"/>
    <w:rsid w:val="00F347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58694E"/>
  <w15:docId w15:val="{CAC97CC4-0C4E-4148-9224-D62C4A56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FB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1F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latube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Skyligh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xplainthatstuff.com/fiberoptics.html" TargetMode="External"/><Relationship Id="rId5" Type="http://schemas.openxmlformats.org/officeDocument/2006/relationships/hyperlink" Target="https://en.wikipedia.org/wiki/Clerestor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Wilkes University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6</cp:revision>
  <dcterms:created xsi:type="dcterms:W3CDTF">2024-11-07T04:20:00Z</dcterms:created>
  <dcterms:modified xsi:type="dcterms:W3CDTF">2025-04-04T23:20:00Z</dcterms:modified>
</cp:coreProperties>
</file>